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18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1996" w:type="dxa"/>
            <w:vMerge w:val="continue"/>
          </w:tcPr>
          <w:p>
            <w:pPr>
              <w:jc w:val="center"/>
            </w:pP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第二单元复习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textAlignment w:val="baseline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textAlignment w:val="baseline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了解中国书法发展演化过程。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数的</w:t>
            </w:r>
            <w:r>
              <w:t>世界（</w:t>
            </w:r>
            <w:r>
              <w:rPr>
                <w:rFonts w:hint="eastAsia"/>
              </w:rPr>
              <w:t>2）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2944" w:type="dxa"/>
          </w:tcPr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围绕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Chinese 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思维导图，并复述课文。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巩固背诵所学课文。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自默U8词汇表单词。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富起来到强起来（第二课时）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  <w:r>
              <w:rPr>
                <w:rFonts w:hint="eastAsia"/>
              </w:rPr>
              <w:t>2.组织交流会，分析讨论。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第三单元复习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听读背U8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准备姿势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自抛自垫练习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统计</w:t>
            </w:r>
            <w:r>
              <w:t>天地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富起来到强起来（第三课时）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了解青铜艺术的造型、纹饰、铭文等艺术特点，培养学生对青铜艺术的欣赏能力，提高学生的审美能力。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通过学习，认识青铜艺术在人类文化史上所作出的贡献，增强学生的民族自豪感。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我是小交警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采访交通警察，，体验交通警察的工作日常。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：自抛自</w:t>
            </w:r>
            <w:r>
              <w:rPr>
                <w:rFonts w:hint="eastAsia"/>
              </w:rPr>
              <w:t>垫2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10次2组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第五单元复习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生活中的3D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设计并制作棋子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了解用3D打印技术解决生活中实际问题的过程与方法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2944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一、二单元自主检测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排球：正面</w:t>
            </w:r>
            <w:r>
              <w:t>双手</w:t>
            </w:r>
            <w:r>
              <w:rPr>
                <w:rFonts w:hint="eastAsia"/>
              </w:rPr>
              <w:t>垫球2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15次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34426"/>
    <w:multiLevelType w:val="singleLevel"/>
    <w:tmpl w:val="C91344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F70F022"/>
    <w:multiLevelType w:val="singleLevel"/>
    <w:tmpl w:val="EF70F0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DC71E44"/>
    <w:multiLevelType w:val="multilevel"/>
    <w:tmpl w:val="1DC71E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029A"/>
    <w:rsid w:val="000024A8"/>
    <w:rsid w:val="00034C9A"/>
    <w:rsid w:val="0004357A"/>
    <w:rsid w:val="0005675F"/>
    <w:rsid w:val="000723F5"/>
    <w:rsid w:val="00080F5C"/>
    <w:rsid w:val="00092B7C"/>
    <w:rsid w:val="000A40AD"/>
    <w:rsid w:val="000E274F"/>
    <w:rsid w:val="000E5E3F"/>
    <w:rsid w:val="000F0D2C"/>
    <w:rsid w:val="000F2A79"/>
    <w:rsid w:val="0015588D"/>
    <w:rsid w:val="0015688E"/>
    <w:rsid w:val="001646E2"/>
    <w:rsid w:val="0018630A"/>
    <w:rsid w:val="00197520"/>
    <w:rsid w:val="001F451F"/>
    <w:rsid w:val="00200CCB"/>
    <w:rsid w:val="0020487A"/>
    <w:rsid w:val="002272CA"/>
    <w:rsid w:val="00245386"/>
    <w:rsid w:val="00265D29"/>
    <w:rsid w:val="0027476A"/>
    <w:rsid w:val="00274C2F"/>
    <w:rsid w:val="002874DA"/>
    <w:rsid w:val="002B31D5"/>
    <w:rsid w:val="00333FBC"/>
    <w:rsid w:val="00335CD2"/>
    <w:rsid w:val="0036379C"/>
    <w:rsid w:val="003A3FF1"/>
    <w:rsid w:val="003B7431"/>
    <w:rsid w:val="003C40CC"/>
    <w:rsid w:val="003D4ADB"/>
    <w:rsid w:val="003E202E"/>
    <w:rsid w:val="0041190B"/>
    <w:rsid w:val="004171C3"/>
    <w:rsid w:val="00435658"/>
    <w:rsid w:val="004467D9"/>
    <w:rsid w:val="004B5231"/>
    <w:rsid w:val="004D48F2"/>
    <w:rsid w:val="004D6AA1"/>
    <w:rsid w:val="004F6182"/>
    <w:rsid w:val="00502D46"/>
    <w:rsid w:val="0050423F"/>
    <w:rsid w:val="00517350"/>
    <w:rsid w:val="00537681"/>
    <w:rsid w:val="00542217"/>
    <w:rsid w:val="005C1606"/>
    <w:rsid w:val="005C16C6"/>
    <w:rsid w:val="005D5D09"/>
    <w:rsid w:val="005E6E86"/>
    <w:rsid w:val="0061303A"/>
    <w:rsid w:val="006738CC"/>
    <w:rsid w:val="00675915"/>
    <w:rsid w:val="006866AA"/>
    <w:rsid w:val="006A32E7"/>
    <w:rsid w:val="006A480E"/>
    <w:rsid w:val="006D10D0"/>
    <w:rsid w:val="00735897"/>
    <w:rsid w:val="0076281D"/>
    <w:rsid w:val="007840AC"/>
    <w:rsid w:val="007D27EB"/>
    <w:rsid w:val="007F2C3D"/>
    <w:rsid w:val="007F46A8"/>
    <w:rsid w:val="00812B13"/>
    <w:rsid w:val="008227DA"/>
    <w:rsid w:val="00836358"/>
    <w:rsid w:val="00867F9C"/>
    <w:rsid w:val="009025DC"/>
    <w:rsid w:val="00920D89"/>
    <w:rsid w:val="0093227B"/>
    <w:rsid w:val="00957F28"/>
    <w:rsid w:val="009A09FF"/>
    <w:rsid w:val="009A7F82"/>
    <w:rsid w:val="00A05AB1"/>
    <w:rsid w:val="00A06803"/>
    <w:rsid w:val="00A25970"/>
    <w:rsid w:val="00A31CB1"/>
    <w:rsid w:val="00A35278"/>
    <w:rsid w:val="00A365CF"/>
    <w:rsid w:val="00A37F52"/>
    <w:rsid w:val="00AB0157"/>
    <w:rsid w:val="00AB158D"/>
    <w:rsid w:val="00B44A2C"/>
    <w:rsid w:val="00B56592"/>
    <w:rsid w:val="00B71593"/>
    <w:rsid w:val="00BA324D"/>
    <w:rsid w:val="00BB2E6A"/>
    <w:rsid w:val="00C10D86"/>
    <w:rsid w:val="00C422BA"/>
    <w:rsid w:val="00C82888"/>
    <w:rsid w:val="00C84703"/>
    <w:rsid w:val="00C942F1"/>
    <w:rsid w:val="00CA0E15"/>
    <w:rsid w:val="00CD6C0D"/>
    <w:rsid w:val="00CF2EF1"/>
    <w:rsid w:val="00D51260"/>
    <w:rsid w:val="00D56B77"/>
    <w:rsid w:val="00D7316E"/>
    <w:rsid w:val="00DD4F25"/>
    <w:rsid w:val="00DF5AA9"/>
    <w:rsid w:val="00E173B9"/>
    <w:rsid w:val="00E311A6"/>
    <w:rsid w:val="00E315E0"/>
    <w:rsid w:val="00E928C8"/>
    <w:rsid w:val="00EB3CDC"/>
    <w:rsid w:val="00EC7E02"/>
    <w:rsid w:val="00ED5F22"/>
    <w:rsid w:val="00EF7CC5"/>
    <w:rsid w:val="00F06EEA"/>
    <w:rsid w:val="00F11472"/>
    <w:rsid w:val="00F13843"/>
    <w:rsid w:val="00F20EA0"/>
    <w:rsid w:val="00F24AB1"/>
    <w:rsid w:val="00F32BF5"/>
    <w:rsid w:val="00F35ED6"/>
    <w:rsid w:val="00F618B2"/>
    <w:rsid w:val="00F631F8"/>
    <w:rsid w:val="00FB02C4"/>
    <w:rsid w:val="00FB237B"/>
    <w:rsid w:val="00FC3F56"/>
    <w:rsid w:val="00FF1B58"/>
    <w:rsid w:val="0BA44269"/>
    <w:rsid w:val="0DE16A21"/>
    <w:rsid w:val="0FEB77F5"/>
    <w:rsid w:val="1605019E"/>
    <w:rsid w:val="30E16A06"/>
    <w:rsid w:val="36981B16"/>
    <w:rsid w:val="3A4A051C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361</Words>
  <Characters>2060</Characters>
  <Lines>17</Lines>
  <Paragraphs>4</Paragraphs>
  <TotalTime>0</TotalTime>
  <ScaleCrop>false</ScaleCrop>
  <LinksUpToDate>false</LinksUpToDate>
  <CharactersWithSpaces>2417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2023-06-04T13:50:45Z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CC8E324541C14356A521AEC8954DA490</vt:lpwstr>
  </property>
</Properties>
</file>