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7AB" w:rsidRDefault="00FB0C1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367AB" w:rsidRDefault="00FB0C1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367AB" w:rsidRDefault="00A367A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7AB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7AB" w:rsidRDefault="00FB0C1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7AB" w:rsidRDefault="00FB0C1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367AB">
        <w:trPr>
          <w:trHeight w:val="409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1038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1843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1276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  <w:p w:rsidR="00A367AB" w:rsidRDefault="00A367AB">
            <w:pPr>
              <w:jc w:val="left"/>
            </w:pP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  <w:vAlign w:val="center"/>
          </w:tcPr>
          <w:p w:rsidR="00A367AB" w:rsidRDefault="00A367AB">
            <w:pPr>
              <w:ind w:firstLineChars="100" w:firstLine="210"/>
              <w:jc w:val="left"/>
            </w:pPr>
          </w:p>
          <w:p w:rsidR="00A367AB" w:rsidRDefault="00FB0C1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预习</w:t>
            </w:r>
          </w:p>
          <w:p w:rsidR="00A367AB" w:rsidRDefault="00A367AB">
            <w:pPr>
              <w:jc w:val="left"/>
            </w:pP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</w:tcPr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t>无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t>无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80"/>
        </w:trPr>
        <w:tc>
          <w:tcPr>
            <w:tcW w:w="740" w:type="dxa"/>
            <w:vMerge w:val="restart"/>
          </w:tcPr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A367AB" w:rsidRDefault="00FB0C1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A367AB" w:rsidRDefault="00A367A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A367AB" w:rsidRDefault="00FB0C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:rsidR="00A367AB" w:rsidRDefault="00FB0C14"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367AB" w:rsidRDefault="00A367AB">
            <w:pPr>
              <w:jc w:val="left"/>
            </w:pPr>
          </w:p>
          <w:p w:rsidR="00A367AB" w:rsidRDefault="00FB0C1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A367AB">
            <w:pPr>
              <w:ind w:firstLineChars="100" w:firstLine="210"/>
              <w:jc w:val="left"/>
            </w:pPr>
          </w:p>
        </w:tc>
        <w:tc>
          <w:tcPr>
            <w:tcW w:w="1276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开学第一课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 w:val="restart"/>
          </w:tcPr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A367AB" w:rsidRDefault="00FB0C14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A367AB" w:rsidRDefault="00FB0C14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 w:rsidR="00A367AB" w:rsidRDefault="00FB0C14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A367AB" w:rsidRDefault="00A367AB">
            <w:pPr>
              <w:jc w:val="left"/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0A7C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50A7C" w:rsidRDefault="00550A7C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:rsidR="00550A7C" w:rsidRDefault="00550A7C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:rsidR="00550A7C" w:rsidRDefault="00550A7C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550A7C" w:rsidRDefault="00550A7C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550A7C" w:rsidRDefault="00550A7C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  <w:tr w:rsidR="00550A7C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50A7C" w:rsidRDefault="00550A7C">
            <w:pPr>
              <w:jc w:val="left"/>
            </w:pPr>
          </w:p>
          <w:p w:rsidR="00550A7C" w:rsidRDefault="00550A7C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550A7C" w:rsidRDefault="00550A7C">
            <w:pPr>
              <w:jc w:val="left"/>
            </w:pPr>
          </w:p>
        </w:tc>
        <w:tc>
          <w:tcPr>
            <w:tcW w:w="1276" w:type="dxa"/>
            <w:vAlign w:val="center"/>
          </w:tcPr>
          <w:p w:rsidR="00550A7C" w:rsidRDefault="00550A7C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  <w:tr w:rsidR="00550A7C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50A7C" w:rsidRDefault="00550A7C">
            <w:pPr>
              <w:jc w:val="left"/>
            </w:pPr>
            <w:proofErr w:type="gramStart"/>
            <w:r>
              <w:t>300</w:t>
            </w:r>
            <w:r>
              <w:rPr>
                <w:rFonts w:hint="eastAsia"/>
              </w:rPr>
              <w:t>～</w:t>
            </w:r>
            <w:r>
              <w:t>500</w:t>
            </w:r>
            <w:r>
              <w:rPr>
                <w:rFonts w:hint="eastAsia"/>
              </w:rPr>
              <w:t>米走跑交替</w:t>
            </w:r>
            <w:proofErr w:type="gramEnd"/>
          </w:p>
        </w:tc>
        <w:tc>
          <w:tcPr>
            <w:tcW w:w="326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体会呼吸，</w:t>
            </w:r>
            <w:r>
              <w:t>300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2835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体会呼吸</w:t>
            </w:r>
            <w:r>
              <w:t>500</w:t>
            </w:r>
            <w:r>
              <w:rPr>
                <w:rFonts w:hint="eastAsia"/>
              </w:rPr>
              <w:t>米走走</w:t>
            </w:r>
          </w:p>
        </w:tc>
        <w:tc>
          <w:tcPr>
            <w:tcW w:w="1701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0A7C" w:rsidRDefault="00550A7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  <w:tr w:rsidR="00550A7C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  <w:vAlign w:val="center"/>
          </w:tcPr>
          <w:p w:rsidR="00550A7C" w:rsidRDefault="00550A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0A7C" w:rsidRDefault="00550A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50A7C" w:rsidRDefault="00550A7C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</w:tcPr>
          <w:p w:rsidR="00550A7C" w:rsidRDefault="00550A7C">
            <w:pPr>
              <w:jc w:val="left"/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550A7C" w:rsidRDefault="00550A7C">
            <w:pPr>
              <w:jc w:val="left"/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550A7C" w:rsidRDefault="00550A7C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50A7C" w:rsidRDefault="00550A7C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</w:tbl>
    <w:p w:rsidR="00A367AB" w:rsidRDefault="00A367AB"/>
    <w:p w:rsidR="00A367AB" w:rsidRDefault="00FB0C14">
      <w:pPr>
        <w:jc w:val="left"/>
        <w:rPr>
          <w:b/>
          <w:sz w:val="28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</w:t>
      </w:r>
    </w:p>
    <w:p w:rsidR="00E81ADF" w:rsidRDefault="00E81ADF">
      <w:pPr>
        <w:jc w:val="left"/>
        <w:rPr>
          <w:b/>
          <w:sz w:val="28"/>
        </w:rPr>
      </w:pPr>
    </w:p>
    <w:p w:rsidR="00E81ADF" w:rsidRDefault="00E81ADF">
      <w:pPr>
        <w:jc w:val="left"/>
        <w:rPr>
          <w:b/>
          <w:sz w:val="28"/>
        </w:rPr>
      </w:pPr>
    </w:p>
    <w:p w:rsidR="00A367AB" w:rsidRDefault="00FB0C1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7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367AB" w:rsidRDefault="00A367A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7AB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7AB" w:rsidRDefault="00FB0C1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7AB" w:rsidRDefault="00FB0C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7AB" w:rsidRDefault="00FB0C1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A367AB">
        <w:trPr>
          <w:trHeight w:val="409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1038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1843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1276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A367AB" w:rsidRDefault="00A367AB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A367AB">
            <w:pPr>
              <w:jc w:val="left"/>
            </w:pP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A367AB" w:rsidRDefault="00A367AB">
            <w:pPr>
              <w:jc w:val="left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A367AB" w:rsidRDefault="00FB0C14">
            <w:pPr>
              <w:rPr>
                <w:sz w:val="2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9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说一说：“我”是什么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？“我”会变成什么？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？“我”会变成什么？</w:t>
            </w:r>
          </w:p>
          <w:p w:rsidR="00A367AB" w:rsidRDefault="00A367AB">
            <w:pPr>
              <w:jc w:val="left"/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A367AB">
            <w:pPr>
              <w:jc w:val="left"/>
            </w:pP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  <w:vAlign w:val="center"/>
          </w:tcPr>
          <w:p w:rsidR="00A367AB" w:rsidRDefault="00A367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7AB" w:rsidRDefault="00FB0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67AB" w:rsidRDefault="00FB0C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A367AB" w:rsidRDefault="00FB0C1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预习了解机器人的发展情况和科学意义等知识。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准备绘画工具。预习了解机器人的发展情况和科学意义等知识。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  <w:rPr>
                <w:rFonts w:ascii="Calibri" w:eastAsia="宋体" w:hAnsi="Calibri"/>
              </w:rPr>
            </w:pPr>
          </w:p>
        </w:tc>
      </w:tr>
      <w:tr w:rsidR="00A367AB">
        <w:trPr>
          <w:trHeight w:val="850"/>
        </w:trPr>
        <w:tc>
          <w:tcPr>
            <w:tcW w:w="740" w:type="dxa"/>
            <w:vMerge w:val="restart"/>
          </w:tcPr>
          <w:p w:rsidR="00A367AB" w:rsidRDefault="00A367AB">
            <w:pPr>
              <w:jc w:val="left"/>
            </w:pPr>
          </w:p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找出文中出现了哪些植物？并查阅资料了解一下它们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A367AB" w:rsidRDefault="00A367AB">
            <w:pPr>
              <w:jc w:val="left"/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A367AB" w:rsidRDefault="00FB0C1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367AB" w:rsidRDefault="00A367AB">
            <w:pPr>
              <w:jc w:val="left"/>
            </w:pPr>
          </w:p>
          <w:p w:rsidR="00A367AB" w:rsidRDefault="00FB0C14">
            <w:pPr>
              <w:ind w:firstLineChars="100" w:firstLine="210"/>
              <w:jc w:val="left"/>
            </w:pPr>
            <w:r>
              <w:rPr>
                <w:rFonts w:hint="eastAsia"/>
              </w:rPr>
              <w:t>拓展</w:t>
            </w:r>
          </w:p>
          <w:p w:rsidR="00A367AB" w:rsidRDefault="00A367AB">
            <w:pPr>
              <w:ind w:firstLineChars="100" w:firstLine="210"/>
              <w:jc w:val="left"/>
            </w:pPr>
          </w:p>
        </w:tc>
        <w:tc>
          <w:tcPr>
            <w:tcW w:w="1276" w:type="dxa"/>
            <w:vAlign w:val="center"/>
          </w:tcPr>
          <w:p w:rsidR="00A367AB" w:rsidRDefault="00FB0C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A367AB" w:rsidRDefault="00A367AB">
            <w:pPr>
              <w:jc w:val="left"/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63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A367AB" w:rsidRDefault="00A367AB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A367AB" w:rsidRDefault="00FB0C1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A367AB" w:rsidRDefault="00A367AB">
            <w:pPr>
              <w:jc w:val="left"/>
            </w:pPr>
          </w:p>
        </w:tc>
        <w:tc>
          <w:tcPr>
            <w:tcW w:w="1276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学唱《打掌掌》音乐游戏《打花巴掌》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今天天气怎么样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观看天气预报；描述今天的天气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  <w:rPr>
                <w:rFonts w:ascii="Calibri" w:eastAsia="宋体" w:hAnsi="Calibri"/>
              </w:rPr>
            </w:pPr>
          </w:p>
        </w:tc>
      </w:tr>
      <w:tr w:rsidR="00A367AB">
        <w:trPr>
          <w:trHeight w:val="90"/>
        </w:trPr>
        <w:tc>
          <w:tcPr>
            <w:tcW w:w="740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A367AB" w:rsidRDefault="00FB0C14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367AB" w:rsidRDefault="00FB0C1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A367AB" w:rsidRDefault="00FB0C1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lastRenderedPageBreak/>
              <w:t>页《神奇的动物世界》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lastRenderedPageBreak/>
              <w:t>想一想：在跟同学介绍动物的时候，我们应该注意什么？</w:t>
            </w:r>
          </w:p>
          <w:p w:rsidR="00A367AB" w:rsidRDefault="00A367AB">
            <w:pPr>
              <w:jc w:val="left"/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A367AB" w:rsidRDefault="00A367A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center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367AB" w:rsidRDefault="00A367AB">
            <w:pPr>
              <w:jc w:val="left"/>
            </w:pP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预习</w:t>
            </w:r>
          </w:p>
          <w:p w:rsidR="00A367AB" w:rsidRDefault="00A367AB">
            <w:pPr>
              <w:jc w:val="left"/>
            </w:pPr>
          </w:p>
        </w:tc>
        <w:tc>
          <w:tcPr>
            <w:tcW w:w="1276" w:type="dxa"/>
            <w:vAlign w:val="center"/>
          </w:tcPr>
          <w:p w:rsidR="00A367AB" w:rsidRDefault="00FB0C1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1672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48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A367AB">
        <w:trPr>
          <w:trHeight w:val="540"/>
        </w:trPr>
        <w:tc>
          <w:tcPr>
            <w:tcW w:w="740" w:type="dxa"/>
            <w:vMerge/>
          </w:tcPr>
          <w:p w:rsidR="00A367AB" w:rsidRDefault="00A367AB">
            <w:pPr>
              <w:jc w:val="left"/>
            </w:pP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A367AB" w:rsidRDefault="00FB0C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A367AB" w:rsidRDefault="00A367AB">
            <w:pPr>
              <w:jc w:val="left"/>
            </w:pPr>
          </w:p>
        </w:tc>
      </w:tr>
      <w:tr w:rsidR="00A367AB">
        <w:trPr>
          <w:trHeight w:val="850"/>
        </w:trPr>
        <w:tc>
          <w:tcPr>
            <w:tcW w:w="740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A367AB" w:rsidRDefault="00A367AB">
            <w:pPr>
              <w:jc w:val="left"/>
            </w:pPr>
          </w:p>
        </w:tc>
        <w:tc>
          <w:tcPr>
            <w:tcW w:w="2835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A367AB" w:rsidRDefault="00FB0C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A367AB" w:rsidRDefault="00A367AB">
            <w:pPr>
              <w:jc w:val="left"/>
            </w:pPr>
          </w:p>
        </w:tc>
        <w:tc>
          <w:tcPr>
            <w:tcW w:w="1701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367AB" w:rsidRDefault="00A367AB">
            <w:pPr>
              <w:jc w:val="left"/>
            </w:pPr>
          </w:p>
        </w:tc>
        <w:tc>
          <w:tcPr>
            <w:tcW w:w="1276" w:type="dxa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7AB" w:rsidRDefault="00FB0C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50A7C" w:rsidTr="0016507B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  <w:bookmarkStart w:id="0" w:name="_GoBack" w:colFirst="3" w:colLast="3"/>
          </w:p>
        </w:tc>
        <w:tc>
          <w:tcPr>
            <w:tcW w:w="74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:rsidR="00550A7C" w:rsidRDefault="00550A7C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 w:rsidR="00550A7C" w:rsidRDefault="00550A7C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5" w:type="dxa"/>
            <w:vAlign w:val="center"/>
          </w:tcPr>
          <w:p w:rsidR="00550A7C" w:rsidRDefault="00550A7C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:rsidR="00550A7C" w:rsidRDefault="00550A7C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550A7C" w:rsidRDefault="00550A7C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  <w:bookmarkEnd w:id="0"/>
      <w:tr w:rsidR="00550A7C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550A7C" w:rsidRDefault="00550A7C"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550A7C" w:rsidRDefault="00550A7C">
            <w:pPr>
              <w:jc w:val="left"/>
            </w:pPr>
          </w:p>
          <w:p w:rsidR="00550A7C" w:rsidRDefault="00550A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50A7C" w:rsidRDefault="00550A7C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  <w:tr w:rsidR="00550A7C">
        <w:trPr>
          <w:trHeight w:val="85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0A7C" w:rsidRDefault="00550A7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  <w:tr w:rsidR="00550A7C">
        <w:trPr>
          <w:trHeight w:val="660"/>
        </w:trPr>
        <w:tc>
          <w:tcPr>
            <w:tcW w:w="740" w:type="dxa"/>
            <w:vMerge/>
          </w:tcPr>
          <w:p w:rsidR="00550A7C" w:rsidRDefault="00550A7C">
            <w:pPr>
              <w:jc w:val="left"/>
            </w:pPr>
          </w:p>
        </w:tc>
        <w:tc>
          <w:tcPr>
            <w:tcW w:w="74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周末巧安排</w:t>
            </w:r>
          </w:p>
        </w:tc>
        <w:tc>
          <w:tcPr>
            <w:tcW w:w="3260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说说周末干了什么</w:t>
            </w:r>
          </w:p>
        </w:tc>
        <w:tc>
          <w:tcPr>
            <w:tcW w:w="2835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说说周末干了什么</w:t>
            </w:r>
          </w:p>
        </w:tc>
        <w:tc>
          <w:tcPr>
            <w:tcW w:w="1701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0A7C" w:rsidRDefault="00550A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0A7C" w:rsidRDefault="00550A7C">
            <w:pPr>
              <w:jc w:val="left"/>
            </w:pPr>
          </w:p>
        </w:tc>
      </w:tr>
    </w:tbl>
    <w:p w:rsidR="00A367AB" w:rsidRDefault="00A367AB"/>
    <w:p w:rsidR="00A367AB" w:rsidRDefault="00A367AB">
      <w:pPr>
        <w:jc w:val="left"/>
        <w:rPr>
          <w:b/>
          <w:sz w:val="24"/>
        </w:rPr>
      </w:pPr>
    </w:p>
    <w:p w:rsidR="00A367AB" w:rsidRDefault="00FB0C14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367AB" w:rsidRDefault="00A367AB"/>
    <w:sectPr w:rsidR="00A367A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28242C"/>
    <w:rsid w:val="00550A7C"/>
    <w:rsid w:val="00A367AB"/>
    <w:rsid w:val="00E81ADF"/>
    <w:rsid w:val="00FB0C14"/>
    <w:rsid w:val="03953AD1"/>
    <w:rsid w:val="0AFB0B98"/>
    <w:rsid w:val="0C3A16FC"/>
    <w:rsid w:val="0CD17266"/>
    <w:rsid w:val="3A1817B5"/>
    <w:rsid w:val="4DDE3A0D"/>
    <w:rsid w:val="7B41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USER</cp:lastModifiedBy>
  <cp:revision>6</cp:revision>
  <dcterms:created xsi:type="dcterms:W3CDTF">2021-08-31T10:46:00Z</dcterms:created>
  <dcterms:modified xsi:type="dcterms:W3CDTF">2021-10-25T23:52:00Z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86AA1819302F4C61ABAD36FC4AB0A22B</vt:lpwstr>
  </property>
</Properties>
</file>