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3DF8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FE2E514" w14:textId="4E957EF6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4E284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E2A13">
        <w:rPr>
          <w:rFonts w:hint="eastAsia"/>
          <w:b/>
          <w:sz w:val="28"/>
          <w:u w:val="single"/>
        </w:rPr>
        <w:t xml:space="preserve"> </w:t>
      </w:r>
      <w:r w:rsidR="002E2A13">
        <w:rPr>
          <w:b/>
          <w:sz w:val="28"/>
          <w:u w:val="single"/>
        </w:rPr>
        <w:t xml:space="preserve"> </w:t>
      </w:r>
      <w:r w:rsidR="00E95FFE">
        <w:rPr>
          <w:rFonts w:hint="eastAsia"/>
          <w:b/>
          <w:sz w:val="28"/>
          <w:u w:val="single"/>
        </w:rPr>
        <w:t>十</w:t>
      </w:r>
      <w:r w:rsidR="005224BC">
        <w:rPr>
          <w:rFonts w:hint="eastAsia"/>
          <w:b/>
          <w:sz w:val="28"/>
          <w:u w:val="single"/>
        </w:rPr>
        <w:t>五</w:t>
      </w:r>
      <w:r w:rsidR="009264B7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E7B2275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58EA0FE8" w14:textId="77777777" w:rsidTr="00D01CFA">
        <w:trPr>
          <w:trHeight w:val="473"/>
        </w:trPr>
        <w:tc>
          <w:tcPr>
            <w:tcW w:w="740" w:type="dxa"/>
            <w:vMerge w:val="restart"/>
            <w:vAlign w:val="center"/>
          </w:tcPr>
          <w:p w14:paraId="14E5B574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B6ED98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69C5806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6E9D6A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3DD149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36BE715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D8CDEA2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045A3B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AA5E25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5E2D022A" w14:textId="77777777" w:rsidTr="00D01CFA">
        <w:trPr>
          <w:trHeight w:val="409"/>
        </w:trPr>
        <w:tc>
          <w:tcPr>
            <w:tcW w:w="740" w:type="dxa"/>
            <w:vMerge/>
          </w:tcPr>
          <w:p w14:paraId="2671165E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5B73DAE1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06A0D590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632DB766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6BE1A5D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AA3DE28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8E6F17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486E90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5FC686C4" w14:textId="77777777" w:rsidR="006738CC" w:rsidRDefault="006738CC" w:rsidP="00D81BCA">
            <w:pPr>
              <w:jc w:val="left"/>
            </w:pPr>
          </w:p>
        </w:tc>
      </w:tr>
      <w:tr w:rsidR="005224BC" w14:paraId="68621BB4" w14:textId="77777777" w:rsidTr="00D01CFA">
        <w:trPr>
          <w:trHeight w:val="850"/>
        </w:trPr>
        <w:tc>
          <w:tcPr>
            <w:tcW w:w="740" w:type="dxa"/>
            <w:vMerge w:val="restart"/>
            <w:vAlign w:val="center"/>
          </w:tcPr>
          <w:p w14:paraId="4F780862" w14:textId="2EC502A6" w:rsidR="005224BC" w:rsidRPr="006738CC" w:rsidRDefault="005224BC" w:rsidP="005224B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AE66C92" w14:textId="16CDC5D3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4DFF622" w14:textId="4A6D5B8A" w:rsidR="005224BC" w:rsidRDefault="005224BC" w:rsidP="005224B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1EF228B5" w14:textId="05900EDC" w:rsidR="005224BC" w:rsidRDefault="005224BC" w:rsidP="005224BC">
            <w:pPr>
              <w:jc w:val="left"/>
              <w:rPr>
                <w:rFonts w:ascii="Calibri" w:hAnsi="Calibri"/>
                <w:szCs w:val="21"/>
              </w:rPr>
            </w:pPr>
            <w:r w:rsidRPr="009E1003">
              <w:rPr>
                <w:rFonts w:hint="eastAsia"/>
              </w:rPr>
              <w:t>设计花瓶</w:t>
            </w:r>
          </w:p>
        </w:tc>
        <w:tc>
          <w:tcPr>
            <w:tcW w:w="3260" w:type="dxa"/>
          </w:tcPr>
          <w:p w14:paraId="4B105DA1" w14:textId="0296B8C9" w:rsidR="005224BC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练习</w:t>
            </w:r>
            <w:r w:rsidRPr="009E1003">
              <w:rPr>
                <w:rFonts w:hint="eastAsia"/>
              </w:rPr>
              <w:t>拉动旋转和表面曲线工具</w:t>
            </w:r>
          </w:p>
        </w:tc>
        <w:tc>
          <w:tcPr>
            <w:tcW w:w="2835" w:type="dxa"/>
          </w:tcPr>
          <w:p w14:paraId="4DE4B3F7" w14:textId="6B3BA699" w:rsidR="005224BC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说说</w:t>
            </w:r>
            <w:r w:rsidRPr="00C1509E">
              <w:rPr>
                <w:rFonts w:hint="eastAsia"/>
              </w:rPr>
              <w:t>拉动旋转和表面曲线工具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14:paraId="6A732289" w14:textId="77777777" w:rsidR="005224BC" w:rsidRDefault="005224BC" w:rsidP="005224BC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9D8F9B3" w14:textId="5E00C25A" w:rsidR="005224BC" w:rsidRPr="00D27C8C" w:rsidRDefault="005224BC" w:rsidP="005224BC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3F0223D" w14:textId="25323B64" w:rsidR="005224BC" w:rsidRDefault="005224BC" w:rsidP="005224B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5</w:t>
            </w:r>
            <w:r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E72AC" w14:textId="218197DE" w:rsidR="005224BC" w:rsidRDefault="005224BC" w:rsidP="005224BC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224BC" w14:paraId="1E4C3825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74A66BE3" w14:textId="59EE872F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85E7A4" w14:textId="6D12AC92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F1441F0" w14:textId="341DB3AC" w:rsidR="005224BC" w:rsidRDefault="005224BC" w:rsidP="005224B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7327958" w14:textId="44536AD3" w:rsidR="005224BC" w:rsidRDefault="005224BC" w:rsidP="005224BC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口语交际：我是小小讲解员</w:t>
            </w:r>
          </w:p>
        </w:tc>
        <w:tc>
          <w:tcPr>
            <w:tcW w:w="3260" w:type="dxa"/>
          </w:tcPr>
          <w:p w14:paraId="4F36038F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有条理地收集、筛选、整合信息，根据老师课上的指导，再自主选择一个情境，以小小讲解员的身份，向他人介绍一处地方。</w:t>
            </w:r>
          </w:p>
          <w:p w14:paraId="3665E0B0" w14:textId="5A74EE82" w:rsidR="005224BC" w:rsidRDefault="005224BC" w:rsidP="005224BC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</w:tcPr>
          <w:p w14:paraId="7D6990DB" w14:textId="663355CB" w:rsidR="005224BC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有条理地收集、筛选、整合信息，根据老师课上的指导，再自主选择一个情境，以小小讲解员的身份，向他人介绍一处地方。</w:t>
            </w:r>
          </w:p>
        </w:tc>
        <w:tc>
          <w:tcPr>
            <w:tcW w:w="1701" w:type="dxa"/>
          </w:tcPr>
          <w:p w14:paraId="5A6F4C93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7AD97898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55E7285B" w14:textId="25AF8BE6" w:rsidR="005224BC" w:rsidRPr="00D27C8C" w:rsidRDefault="005224BC" w:rsidP="005224B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2003FC35" w14:textId="73DC2880" w:rsidR="005224BC" w:rsidRDefault="005224BC" w:rsidP="005224BC">
            <w:pPr>
              <w:jc w:val="center"/>
              <w:rPr>
                <w:rFonts w:ascii="Calibri" w:hAnsi="Calibri"/>
              </w:rPr>
            </w:pPr>
            <w:r>
              <w:rPr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53EF4C3A" w14:textId="680EF95F" w:rsidR="005224BC" w:rsidRDefault="005224BC" w:rsidP="005224BC">
            <w:pPr>
              <w:jc w:val="left"/>
            </w:pPr>
          </w:p>
        </w:tc>
      </w:tr>
      <w:tr w:rsidR="005224BC" w14:paraId="49B8FFC6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7FB8F3D9" w14:textId="256D424B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6FCFED" w14:textId="55F89EE3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D88C04A" w14:textId="77777777" w:rsidR="005224BC" w:rsidRPr="006738CC" w:rsidRDefault="005224BC" w:rsidP="005224B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245C733" w14:textId="5CE59168" w:rsidR="005224BC" w:rsidRPr="00D27C8C" w:rsidRDefault="005224BC" w:rsidP="005224BC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6E081DE4" w14:textId="77777777" w:rsidR="005224BC" w:rsidRPr="00B22487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86</w:t>
            </w:r>
            <w:r w:rsidRPr="00B22487">
              <w:rPr>
                <w:rFonts w:ascii="Calibri" w:hAnsi="Calibri"/>
              </w:rPr>
              <w:t>页。</w:t>
            </w:r>
          </w:p>
          <w:p w14:paraId="238FFA54" w14:textId="486FAF3C" w:rsidR="005224BC" w:rsidRPr="00D27C8C" w:rsidRDefault="005224BC" w:rsidP="005224BC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96-98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7-9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14:paraId="7FA270ED" w14:textId="77777777" w:rsidR="005224BC" w:rsidRPr="00B22487" w:rsidRDefault="005224BC" w:rsidP="005224BC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86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14:paraId="6583340B" w14:textId="15D33607" w:rsidR="005224BC" w:rsidRPr="00C56588" w:rsidRDefault="005224BC" w:rsidP="005224BC">
            <w:pPr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96-98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7-9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14:paraId="62CC5CD1" w14:textId="77777777" w:rsidR="005224BC" w:rsidRPr="00D27C8C" w:rsidRDefault="005224BC" w:rsidP="005224BC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743CD434" w14:textId="77777777" w:rsidR="005224BC" w:rsidRPr="00D27C8C" w:rsidRDefault="005224BC" w:rsidP="005224B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CA5C8CC" w14:textId="0F11E529" w:rsidR="005224BC" w:rsidRPr="00D27C8C" w:rsidRDefault="005224BC" w:rsidP="005224BC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152854" w14:textId="27715EBE" w:rsidR="005224BC" w:rsidRDefault="005224BC" w:rsidP="005224BC">
            <w:pPr>
              <w:jc w:val="left"/>
            </w:pPr>
          </w:p>
        </w:tc>
      </w:tr>
      <w:tr w:rsidR="005224BC" w14:paraId="7AD3266B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1C6A82BD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265C4F" w14:textId="62FAE752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3B01FC4" w14:textId="77777777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6BF463F" w14:textId="560E124D" w:rsidR="005224BC" w:rsidRDefault="005224BC" w:rsidP="005224B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分分合合</w:t>
            </w:r>
          </w:p>
        </w:tc>
        <w:tc>
          <w:tcPr>
            <w:tcW w:w="3260" w:type="dxa"/>
          </w:tcPr>
          <w:p w14:paraId="42F6A086" w14:textId="74E109C2" w:rsidR="005224BC" w:rsidRDefault="005224BC" w:rsidP="005224B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14:paraId="0A791305" w14:textId="784045FE" w:rsidR="005224BC" w:rsidRDefault="005224BC" w:rsidP="005224B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14:paraId="61DB4E3A" w14:textId="54CA1E7A" w:rsidR="005224BC" w:rsidRDefault="005224BC" w:rsidP="005224B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14:paraId="3554F5BE" w14:textId="3146D39C" w:rsidR="005224BC" w:rsidRDefault="005224BC" w:rsidP="005224BC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宋体" w:eastAsia="宋体" w:hAnsi="宋体"/>
              </w:rPr>
              <w:t>2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1764385E" w14:textId="77777777" w:rsidR="005224BC" w:rsidRDefault="005224BC" w:rsidP="005224BC">
            <w:pPr>
              <w:jc w:val="left"/>
            </w:pPr>
          </w:p>
        </w:tc>
      </w:tr>
      <w:tr w:rsidR="005224BC" w14:paraId="47B2FE38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1175C086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678CA6" w14:textId="7C369A52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8BB072" w14:textId="44D06EFA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1FCCDDE" w14:textId="63F35C83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14:paraId="0A30F153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14:paraId="5FF2B0D4" w14:textId="12A6A791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1E7711D0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14:paraId="70E081E8" w14:textId="58F30B83" w:rsidR="005224BC" w:rsidRPr="00530327" w:rsidRDefault="005224BC" w:rsidP="005224BC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7F0D8E35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46157D7E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18B5D" w14:textId="417C1687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132C2EC7" w14:textId="1682E3F8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10B406B" w14:textId="77777777" w:rsidR="005224BC" w:rsidRDefault="005224BC" w:rsidP="005224BC">
            <w:pPr>
              <w:jc w:val="left"/>
            </w:pPr>
          </w:p>
        </w:tc>
      </w:tr>
      <w:tr w:rsidR="005224BC" w14:paraId="7270F791" w14:textId="77777777" w:rsidTr="00D01CFA">
        <w:trPr>
          <w:trHeight w:val="850"/>
        </w:trPr>
        <w:tc>
          <w:tcPr>
            <w:tcW w:w="740" w:type="dxa"/>
            <w:vMerge/>
            <w:vAlign w:val="center"/>
          </w:tcPr>
          <w:p w14:paraId="38CF90C6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F1BB06" w14:textId="3A9D2735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DA08669" w14:textId="77777777" w:rsidR="005224BC" w:rsidRPr="006738C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2512A95" w14:textId="3B4D3D65" w:rsidR="005224BC" w:rsidRPr="00BB6A1F" w:rsidRDefault="005224BC" w:rsidP="005224BC">
            <w:r>
              <w:rPr>
                <w:rFonts w:hint="eastAsia"/>
              </w:rPr>
              <w:t>小篮球</w:t>
            </w:r>
            <w:r>
              <w:t>：原地单手肩上</w:t>
            </w:r>
            <w:r>
              <w:rPr>
                <w:rFonts w:hint="eastAsia"/>
              </w:rPr>
              <w:t>投篮</w:t>
            </w:r>
          </w:p>
        </w:tc>
        <w:tc>
          <w:tcPr>
            <w:tcW w:w="3260" w:type="dxa"/>
          </w:tcPr>
          <w:p w14:paraId="5EDB780F" w14:textId="1D393053" w:rsidR="005224BC" w:rsidRPr="00BB6A1F" w:rsidRDefault="005224BC" w:rsidP="005224BC">
            <w:r>
              <w:rPr>
                <w:rFonts w:hint="eastAsia"/>
              </w:rPr>
              <w:t>练习</w:t>
            </w:r>
            <w:r>
              <w:t>原地单手肩上投篮（可做</w:t>
            </w:r>
            <w:r>
              <w:rPr>
                <w:rFonts w:hint="eastAsia"/>
              </w:rPr>
              <w:t>无</w:t>
            </w:r>
            <w:r>
              <w:t>球动作）</w:t>
            </w:r>
            <w:r>
              <w:rPr>
                <w:rFonts w:hint="eastAsia"/>
              </w:rPr>
              <w:t>6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，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2499C0CD" w14:textId="35FF9175" w:rsidR="005224BC" w:rsidRPr="00630ACB" w:rsidRDefault="005224BC" w:rsidP="005224BC">
            <w:proofErr w:type="gramStart"/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5</w:t>
            </w:r>
            <w:r w:rsidRPr="00917E6A">
              <w:rPr>
                <w:rFonts w:hint="eastAsia"/>
              </w:rPr>
              <w:t>次</w:t>
            </w:r>
            <w:proofErr w:type="gramEnd"/>
            <w:r w:rsidRPr="00917E6A">
              <w:rPr>
                <w:rFonts w:hint="eastAsia"/>
              </w:rPr>
              <w:t>/</w:t>
            </w:r>
            <w:r w:rsidRPr="00917E6A">
              <w:rPr>
                <w:rFonts w:hint="eastAsia"/>
              </w:rPr>
              <w:t>组</w:t>
            </w:r>
            <w:r>
              <w:rPr>
                <w:rFonts w:hint="eastAsia"/>
              </w:rPr>
              <w:t>x4</w:t>
            </w:r>
            <w:r w:rsidRPr="00917E6A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39863AC9" w14:textId="287BFCEA" w:rsidR="005224BC" w:rsidRDefault="005224BC" w:rsidP="005224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D8A0157" w14:textId="3E3FBC29" w:rsidR="005224BC" w:rsidRDefault="005224BC" w:rsidP="005224BC">
            <w:pPr>
              <w:jc w:val="left"/>
            </w:pPr>
            <w:r>
              <w:rPr>
                <w:rFonts w:ascii="宋体" w:eastAsia="宋体" w:hAnsi="宋体"/>
              </w:rPr>
              <w:t>3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62625C04" w14:textId="77777777" w:rsidR="005224BC" w:rsidRDefault="005224BC" w:rsidP="005224BC">
            <w:pPr>
              <w:jc w:val="left"/>
            </w:pPr>
          </w:p>
        </w:tc>
      </w:tr>
    </w:tbl>
    <w:p w14:paraId="5F3BC3EA" w14:textId="77777777" w:rsidR="006738CC" w:rsidRDefault="006738CC" w:rsidP="006738CC"/>
    <w:p w14:paraId="12D7BE67" w14:textId="77777777" w:rsidR="006738CC" w:rsidRDefault="006738CC" w:rsidP="006738CC">
      <w:pPr>
        <w:jc w:val="left"/>
        <w:rPr>
          <w:b/>
          <w:sz w:val="24"/>
        </w:rPr>
      </w:pPr>
    </w:p>
    <w:p w14:paraId="79B03973" w14:textId="62DD1A90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DB1C62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7898EE47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DFA2397" w14:textId="55263D79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DB1C62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 </w:t>
      </w:r>
      <w:r w:rsidR="00E95FFE">
        <w:rPr>
          <w:rFonts w:hint="eastAsia"/>
          <w:b/>
          <w:sz w:val="28"/>
          <w:u w:val="single"/>
        </w:rPr>
        <w:t>十</w:t>
      </w:r>
      <w:r w:rsidR="005224BC">
        <w:rPr>
          <w:rFonts w:hint="eastAsia"/>
          <w:b/>
          <w:sz w:val="28"/>
          <w:u w:val="single"/>
        </w:rPr>
        <w:t>五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0340CD5" w14:textId="77777777"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783"/>
        <w:gridCol w:w="2098"/>
        <w:gridCol w:w="3260"/>
        <w:gridCol w:w="2835"/>
        <w:gridCol w:w="1701"/>
        <w:gridCol w:w="1276"/>
        <w:gridCol w:w="992"/>
      </w:tblGrid>
      <w:tr w:rsidR="00763AF3" w14:paraId="137A4290" w14:textId="77777777" w:rsidTr="007311D9">
        <w:trPr>
          <w:trHeight w:val="473"/>
        </w:trPr>
        <w:tc>
          <w:tcPr>
            <w:tcW w:w="740" w:type="dxa"/>
            <w:vMerge w:val="restart"/>
            <w:vAlign w:val="center"/>
          </w:tcPr>
          <w:p w14:paraId="07DD0AF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5FA796D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3" w:type="dxa"/>
            <w:vMerge w:val="restart"/>
            <w:vAlign w:val="center"/>
          </w:tcPr>
          <w:p w14:paraId="35112051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D11957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8" w:type="dxa"/>
            <w:vMerge w:val="restart"/>
            <w:vAlign w:val="center"/>
          </w:tcPr>
          <w:p w14:paraId="56A018D3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6E536C9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2739895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B1649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B6DEF19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52FEF772" w14:textId="77777777" w:rsidTr="007311D9">
        <w:trPr>
          <w:trHeight w:val="409"/>
        </w:trPr>
        <w:tc>
          <w:tcPr>
            <w:tcW w:w="740" w:type="dxa"/>
            <w:vMerge/>
          </w:tcPr>
          <w:p w14:paraId="545855C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5BE03186" w14:textId="77777777" w:rsidR="00763AF3" w:rsidRDefault="00763AF3" w:rsidP="007D28A3">
            <w:pPr>
              <w:jc w:val="left"/>
            </w:pPr>
          </w:p>
        </w:tc>
        <w:tc>
          <w:tcPr>
            <w:tcW w:w="783" w:type="dxa"/>
            <w:vMerge/>
          </w:tcPr>
          <w:p w14:paraId="42D8C748" w14:textId="77777777" w:rsidR="00763AF3" w:rsidRDefault="00763AF3" w:rsidP="007D28A3">
            <w:pPr>
              <w:jc w:val="left"/>
            </w:pPr>
          </w:p>
        </w:tc>
        <w:tc>
          <w:tcPr>
            <w:tcW w:w="2098" w:type="dxa"/>
            <w:vMerge/>
          </w:tcPr>
          <w:p w14:paraId="1161FAB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76DAEA21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754FD0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27BFE4A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09D72352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1D72AA60" w14:textId="77777777" w:rsidR="00763AF3" w:rsidRDefault="00763AF3" w:rsidP="007D28A3">
            <w:pPr>
              <w:jc w:val="left"/>
            </w:pPr>
          </w:p>
        </w:tc>
      </w:tr>
      <w:tr w:rsidR="005224BC" w14:paraId="387E9287" w14:textId="77777777" w:rsidTr="007311D9">
        <w:trPr>
          <w:trHeight w:val="850"/>
        </w:trPr>
        <w:tc>
          <w:tcPr>
            <w:tcW w:w="740" w:type="dxa"/>
            <w:vMerge w:val="restart"/>
            <w:vAlign w:val="center"/>
          </w:tcPr>
          <w:p w14:paraId="764FFEC2" w14:textId="2232C448" w:rsidR="005224BC" w:rsidRPr="006738CC" w:rsidRDefault="005224BC" w:rsidP="005224B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5ED58D3" w14:textId="6AC81D4E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83" w:type="dxa"/>
            <w:vAlign w:val="center"/>
          </w:tcPr>
          <w:p w14:paraId="2D759CB3" w14:textId="2BA75EF9" w:rsidR="005224BC" w:rsidRPr="006738C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2098" w:type="dxa"/>
            <w:vAlign w:val="center"/>
          </w:tcPr>
          <w:p w14:paraId="14095739" w14:textId="2191D961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的面积（</w:t>
            </w:r>
            <w:r>
              <w:rPr>
                <w:rFonts w:ascii="Calibri" w:hAnsi="Calibri" w:hint="eastAsia"/>
                <w:szCs w:val="21"/>
              </w:rPr>
              <w:t>1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734D347A" w14:textId="77777777" w:rsidR="005224BC" w:rsidRPr="00B22487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87</w:t>
            </w:r>
            <w:r w:rsidRPr="00B22487">
              <w:rPr>
                <w:rFonts w:ascii="Calibri" w:hAnsi="Calibri"/>
              </w:rPr>
              <w:t>页。</w:t>
            </w:r>
          </w:p>
          <w:p w14:paraId="4563D12A" w14:textId="73E32F24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98-99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10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14:paraId="6D947DF9" w14:textId="77777777" w:rsidR="005224BC" w:rsidRPr="00B22487" w:rsidRDefault="005224BC" w:rsidP="005224BC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87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14:paraId="215C1F96" w14:textId="74B1AA12" w:rsidR="005224BC" w:rsidRPr="00530327" w:rsidRDefault="005224BC" w:rsidP="005224BC">
            <w:pPr>
              <w:jc w:val="left"/>
              <w:textAlignment w:val="baseline"/>
            </w:pPr>
            <w:r w:rsidRPr="00B22487"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98-99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10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14:paraId="5ED6750A" w14:textId="77777777" w:rsidR="005224BC" w:rsidRPr="00D27C8C" w:rsidRDefault="005224BC" w:rsidP="005224BC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66348379" w14:textId="1D0F3F8F" w:rsidR="005224BC" w:rsidRPr="00530327" w:rsidRDefault="005224BC" w:rsidP="005224BC">
            <w:pPr>
              <w:jc w:val="left"/>
              <w:textAlignment w:val="baseline"/>
            </w:pPr>
          </w:p>
        </w:tc>
        <w:tc>
          <w:tcPr>
            <w:tcW w:w="1276" w:type="dxa"/>
            <w:vAlign w:val="center"/>
          </w:tcPr>
          <w:p w14:paraId="07A4ABD3" w14:textId="16656631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3608296" w14:textId="68525CB8" w:rsidR="005224BC" w:rsidRDefault="005224BC" w:rsidP="005224BC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224BC" w14:paraId="2F6FA1B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1A67B0B3" w14:textId="7B951AD1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F2862A" w14:textId="5E4BF6DB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83" w:type="dxa"/>
            <w:vAlign w:val="center"/>
          </w:tcPr>
          <w:p w14:paraId="7111C981" w14:textId="77777777" w:rsidR="005224BC" w:rsidRPr="006738C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2098" w:type="dxa"/>
          </w:tcPr>
          <w:p w14:paraId="526C484F" w14:textId="684A5E79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习作：中国的世界文化遗产（第一课时）</w:t>
            </w:r>
          </w:p>
        </w:tc>
        <w:tc>
          <w:tcPr>
            <w:tcW w:w="3260" w:type="dxa"/>
          </w:tcPr>
          <w:p w14:paraId="08173069" w14:textId="77777777" w:rsidR="005224BC" w:rsidRDefault="005224BC" w:rsidP="005224BC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根据对感兴趣的文化遗产的信息的收集和整理，将整理后的资料用自己的话写出来，也可以引用别人的话，但要注明资料来源。可以使用图片、表格等辅助形式。</w:t>
            </w:r>
          </w:p>
          <w:p w14:paraId="4957EB9B" w14:textId="7CA8E78F" w:rsidR="005224BC" w:rsidRPr="00530327" w:rsidRDefault="005224BC" w:rsidP="005224BC"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76C85AB9" w14:textId="77777777" w:rsidR="005224BC" w:rsidRDefault="005224BC" w:rsidP="005224BC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根据对感兴趣的文化遗产的信息的收集和整理，将整理后的资料用自己的话写出来，也可以引用别人的话，但要注明资料来源。</w:t>
            </w:r>
          </w:p>
          <w:p w14:paraId="254A8EE0" w14:textId="0D2B7CD7" w:rsidR="005224BC" w:rsidRPr="00530327" w:rsidRDefault="005224BC" w:rsidP="005224BC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7F4D5C1F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21228473" w14:textId="55D40746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14:paraId="4440002D" w14:textId="56802F98" w:rsidR="005224BC" w:rsidRPr="00530327" w:rsidRDefault="005224BC" w:rsidP="005224BC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/>
          </w:tcPr>
          <w:p w14:paraId="6653945D" w14:textId="2569D663" w:rsidR="005224BC" w:rsidRDefault="005224BC" w:rsidP="005224BC">
            <w:pPr>
              <w:jc w:val="left"/>
            </w:pPr>
          </w:p>
        </w:tc>
      </w:tr>
      <w:tr w:rsidR="005224BC" w14:paraId="5623A8A3" w14:textId="77777777" w:rsidTr="005B2BF3">
        <w:trPr>
          <w:trHeight w:val="850"/>
        </w:trPr>
        <w:tc>
          <w:tcPr>
            <w:tcW w:w="740" w:type="dxa"/>
            <w:vMerge/>
            <w:vAlign w:val="center"/>
          </w:tcPr>
          <w:p w14:paraId="43876213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CA4F70" w14:textId="31095E91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83" w:type="dxa"/>
            <w:vAlign w:val="center"/>
          </w:tcPr>
          <w:p w14:paraId="5B56620A" w14:textId="38F0A216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098" w:type="dxa"/>
          </w:tcPr>
          <w:p w14:paraId="1BFBF81F" w14:textId="4391E468" w:rsidR="005224BC" w:rsidRDefault="005224BC" w:rsidP="005224BC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像</w:t>
            </w:r>
            <w:r>
              <w:t>科学家那样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C6A729D" w14:textId="4EF45048" w:rsidR="005224BC" w:rsidRPr="00C56588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BBB11A" w14:textId="0DB8C695" w:rsidR="005224BC" w:rsidRPr="00C56588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85F189" w14:textId="04A6EF3D" w:rsidR="005224BC" w:rsidRPr="00D27C8C" w:rsidRDefault="005224BC" w:rsidP="005224BC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68FEC5C" w14:textId="197B1AC1" w:rsidR="005224BC" w:rsidRDefault="005224BC" w:rsidP="005224BC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A6B6C3A" w14:textId="77777777" w:rsidR="005224BC" w:rsidRDefault="005224BC" w:rsidP="005224BC">
            <w:pPr>
              <w:jc w:val="left"/>
            </w:pPr>
          </w:p>
        </w:tc>
      </w:tr>
      <w:tr w:rsidR="005224BC" w14:paraId="2B0F3932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2FFF6141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342BD99" w14:textId="0212013E" w:rsidR="005224B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83" w:type="dxa"/>
            <w:vAlign w:val="center"/>
          </w:tcPr>
          <w:p w14:paraId="62707F41" w14:textId="4E079C7E" w:rsidR="005224B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2098" w:type="dxa"/>
          </w:tcPr>
          <w:p w14:paraId="10CED761" w14:textId="3CCCDB3F" w:rsidR="005224BC" w:rsidRDefault="005224BC" w:rsidP="005224BC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14:paraId="1A03C280" w14:textId="77777777" w:rsidR="005224BC" w:rsidRDefault="005224BC" w:rsidP="005224BC">
            <w:pPr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  <w:p w14:paraId="6A2953E4" w14:textId="1D496E56" w:rsidR="005224BC" w:rsidRDefault="005224BC" w:rsidP="005224BC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大练词组</w:t>
            </w:r>
          </w:p>
        </w:tc>
        <w:tc>
          <w:tcPr>
            <w:tcW w:w="2835" w:type="dxa"/>
          </w:tcPr>
          <w:p w14:paraId="4E843FBF" w14:textId="251A97CF" w:rsidR="005224BC" w:rsidRDefault="005224BC" w:rsidP="005224BC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U8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14:paraId="083EAD61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678E1929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E6E22" w14:textId="51681934" w:rsidR="005224BC" w:rsidRDefault="005224BC" w:rsidP="005224BC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6D23EFD5" w14:textId="624167C7" w:rsidR="005224BC" w:rsidRDefault="005224BC" w:rsidP="005224BC">
            <w:pPr>
              <w:jc w:val="left"/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16B4A449" w14:textId="77777777" w:rsidR="005224BC" w:rsidRDefault="005224BC" w:rsidP="005224BC">
            <w:pPr>
              <w:jc w:val="left"/>
            </w:pPr>
          </w:p>
        </w:tc>
      </w:tr>
      <w:tr w:rsidR="005224BC" w14:paraId="2DE51785" w14:textId="77777777" w:rsidTr="007311D9">
        <w:trPr>
          <w:trHeight w:val="850"/>
        </w:trPr>
        <w:tc>
          <w:tcPr>
            <w:tcW w:w="740" w:type="dxa"/>
            <w:vMerge/>
            <w:vAlign w:val="center"/>
          </w:tcPr>
          <w:p w14:paraId="64B2EED4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8123EA" w14:textId="77705BFE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3" w:type="dxa"/>
            <w:vAlign w:val="center"/>
          </w:tcPr>
          <w:p w14:paraId="584BAD3C" w14:textId="77777777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2098" w:type="dxa"/>
          </w:tcPr>
          <w:p w14:paraId="6A41BFD8" w14:textId="1141A702" w:rsidR="005224BC" w:rsidRDefault="005224BC" w:rsidP="005224BC">
            <w:pPr>
              <w:jc w:val="left"/>
            </w:pPr>
            <w:r>
              <w:rPr>
                <w:rFonts w:hint="eastAsia"/>
              </w:rPr>
              <w:t>欣赏乐曲《百鸟朝凤》</w:t>
            </w:r>
          </w:p>
        </w:tc>
        <w:tc>
          <w:tcPr>
            <w:tcW w:w="3260" w:type="dxa"/>
          </w:tcPr>
          <w:p w14:paraId="7769B4A1" w14:textId="1EB0A177" w:rsidR="005224BC" w:rsidRDefault="005224BC" w:rsidP="005224BC">
            <w:pPr>
              <w:jc w:val="left"/>
            </w:pPr>
            <w:r>
              <w:rPr>
                <w:rFonts w:hint="eastAsia"/>
              </w:rPr>
              <w:t>完整欣赏乐曲，并跟随音乐哼唱</w:t>
            </w:r>
          </w:p>
        </w:tc>
        <w:tc>
          <w:tcPr>
            <w:tcW w:w="2835" w:type="dxa"/>
          </w:tcPr>
          <w:p w14:paraId="2D438BA9" w14:textId="792F0C5F" w:rsidR="005224BC" w:rsidRDefault="005224BC" w:rsidP="005224BC">
            <w:pPr>
              <w:jc w:val="left"/>
            </w:pPr>
            <w:r>
              <w:rPr>
                <w:rFonts w:hint="eastAsia"/>
              </w:rPr>
              <w:t>说一说对乐曲的印象</w:t>
            </w:r>
          </w:p>
        </w:tc>
        <w:tc>
          <w:tcPr>
            <w:tcW w:w="1701" w:type="dxa"/>
          </w:tcPr>
          <w:p w14:paraId="13519FF3" w14:textId="1CFA96EB" w:rsidR="005224BC" w:rsidRDefault="005224BC" w:rsidP="005224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D71E0AE" w14:textId="7D74619A" w:rsidR="005224BC" w:rsidRDefault="005224BC" w:rsidP="005224BC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54C53DEA" w14:textId="77777777" w:rsidR="005224BC" w:rsidRDefault="005224BC" w:rsidP="005224BC">
            <w:pPr>
              <w:jc w:val="left"/>
            </w:pPr>
          </w:p>
        </w:tc>
      </w:tr>
      <w:tr w:rsidR="005224BC" w14:paraId="0A1B7338" w14:textId="77777777" w:rsidTr="00D57B8A">
        <w:trPr>
          <w:trHeight w:val="850"/>
        </w:trPr>
        <w:tc>
          <w:tcPr>
            <w:tcW w:w="740" w:type="dxa"/>
            <w:vMerge/>
            <w:vAlign w:val="center"/>
          </w:tcPr>
          <w:p w14:paraId="48C4172B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B99BE6" w14:textId="659EAE26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3" w:type="dxa"/>
            <w:vAlign w:val="center"/>
          </w:tcPr>
          <w:p w14:paraId="5C9E80C6" w14:textId="77777777" w:rsidR="005224BC" w:rsidRPr="006738CC" w:rsidRDefault="005224BC" w:rsidP="005224BC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2098" w:type="dxa"/>
          </w:tcPr>
          <w:p w14:paraId="47BF0AF0" w14:textId="2B28C431" w:rsidR="005224BC" w:rsidRDefault="005224BC" w:rsidP="005224BC">
            <w:pPr>
              <w:jc w:val="left"/>
            </w:pPr>
            <w:r w:rsidRPr="00CE4123">
              <w:rPr>
                <w:rFonts w:ascii="华文楷体" w:eastAsia="华文楷体" w:hAnsi="华文楷体" w:hint="eastAsia"/>
                <w:sz w:val="24"/>
                <w:szCs w:val="24"/>
              </w:rPr>
              <w:t>丝网花</w:t>
            </w:r>
          </w:p>
        </w:tc>
        <w:tc>
          <w:tcPr>
            <w:tcW w:w="3260" w:type="dxa"/>
          </w:tcPr>
          <w:p w14:paraId="07137F52" w14:textId="55FB6783" w:rsidR="005224BC" w:rsidRDefault="005224BC" w:rsidP="005224B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14:paraId="12081002" w14:textId="28BEF305" w:rsidR="005224BC" w:rsidRDefault="005224BC" w:rsidP="005224B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14:paraId="5A5ADE70" w14:textId="407DC5E8" w:rsidR="005224BC" w:rsidRDefault="005224BC" w:rsidP="005224B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6B1453FD" w14:textId="712CF18E" w:rsidR="005224BC" w:rsidRDefault="005224BC" w:rsidP="005224BC">
            <w:pPr>
              <w:jc w:val="left"/>
            </w:pPr>
            <w:r w:rsidRPr="00715A48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14:paraId="05E700EF" w14:textId="77777777" w:rsidR="005224BC" w:rsidRDefault="005224BC" w:rsidP="005224BC">
            <w:pPr>
              <w:jc w:val="left"/>
            </w:pPr>
          </w:p>
        </w:tc>
      </w:tr>
    </w:tbl>
    <w:p w14:paraId="6DB78F0A" w14:textId="1993D32C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F656D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58834326" w14:textId="77777777" w:rsidR="0043462B" w:rsidRDefault="0043462B" w:rsidP="00763AF3">
      <w:pPr>
        <w:jc w:val="center"/>
        <w:rPr>
          <w:b/>
          <w:sz w:val="32"/>
        </w:rPr>
      </w:pPr>
    </w:p>
    <w:p w14:paraId="35F7777B" w14:textId="2422722F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1AF8578" w14:textId="6E760980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BF656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3462B">
        <w:rPr>
          <w:rFonts w:hint="eastAsia"/>
          <w:b/>
          <w:sz w:val="28"/>
          <w:u w:val="single"/>
        </w:rPr>
        <w:t xml:space="preserve"> </w:t>
      </w:r>
      <w:r w:rsidR="0043462B">
        <w:rPr>
          <w:b/>
          <w:sz w:val="28"/>
          <w:u w:val="single"/>
        </w:rPr>
        <w:t xml:space="preserve"> </w:t>
      </w:r>
      <w:r w:rsidR="00E95FFE">
        <w:rPr>
          <w:rFonts w:hint="eastAsia"/>
          <w:b/>
          <w:sz w:val="28"/>
          <w:u w:val="single"/>
        </w:rPr>
        <w:t>十</w:t>
      </w:r>
      <w:r w:rsidR="005224BC">
        <w:rPr>
          <w:rFonts w:hint="eastAsia"/>
          <w:b/>
          <w:sz w:val="28"/>
          <w:u w:val="single"/>
        </w:rPr>
        <w:t>五</w:t>
      </w:r>
      <w:r w:rsidR="0043462B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A039FC" w14:textId="77777777" w:rsidR="00763AF3" w:rsidRPr="0043462B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0AE89BF2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1EDD80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28DA29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EA2588F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52C5585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0D994A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62798A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8178F3E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ADEFD4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7A7C976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7B884AE3" w14:textId="77777777" w:rsidTr="007D28A3">
        <w:trPr>
          <w:trHeight w:val="409"/>
        </w:trPr>
        <w:tc>
          <w:tcPr>
            <w:tcW w:w="740" w:type="dxa"/>
            <w:vMerge/>
          </w:tcPr>
          <w:p w14:paraId="18B351DB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32580837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763FEEA8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DB3AA94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40A3B9DF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1E6C23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E276988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4908790C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651897E6" w14:textId="77777777" w:rsidR="00763AF3" w:rsidRDefault="00763AF3" w:rsidP="007D28A3">
            <w:pPr>
              <w:jc w:val="left"/>
            </w:pPr>
          </w:p>
        </w:tc>
      </w:tr>
      <w:tr w:rsidR="005224BC" w14:paraId="0DBAECA7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6ADDBBB" w14:textId="76D74566" w:rsidR="005224BC" w:rsidRPr="006738CC" w:rsidRDefault="005224BC" w:rsidP="005224B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14:paraId="46D352C0" w14:textId="77777777" w:rsidR="005224BC" w:rsidRPr="006738CC" w:rsidRDefault="005224BC" w:rsidP="005224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41A63F8" w14:textId="77777777" w:rsidR="005224BC" w:rsidRPr="006738C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737A0139" w14:textId="14CC544C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习作：中国的世界文化遗产（第二课时）</w:t>
            </w:r>
          </w:p>
        </w:tc>
        <w:tc>
          <w:tcPr>
            <w:tcW w:w="3260" w:type="dxa"/>
          </w:tcPr>
          <w:p w14:paraId="7DCAA1AD" w14:textId="77777777" w:rsidR="005224BC" w:rsidRDefault="005224BC" w:rsidP="005224BC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根据老师课上的指导，和同学交流，互相评一评介绍得是否清楚，再根据大家的意见修改习作。</w:t>
            </w:r>
          </w:p>
          <w:p w14:paraId="7FA6EB0A" w14:textId="61A96148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14:paraId="50DD552B" w14:textId="3A05F5AD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根据老师课上的指导，和同学交流，互相评一评介绍得是否清楚，再根据大家的意见修改习作。</w:t>
            </w:r>
          </w:p>
        </w:tc>
        <w:tc>
          <w:tcPr>
            <w:tcW w:w="1701" w:type="dxa"/>
          </w:tcPr>
          <w:p w14:paraId="11AEC49E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F837444" w14:textId="78B9A1E9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14:paraId="11100C87" w14:textId="06A7C56F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宋体" w:eastAsia="宋体" w:hAnsi="宋体" w:hint="eastAsia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FBD56E2" w14:textId="77777777" w:rsidR="005224BC" w:rsidRDefault="005224BC" w:rsidP="005224BC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224BC" w14:paraId="7A85FD80" w14:textId="77777777" w:rsidTr="00015121">
        <w:trPr>
          <w:trHeight w:val="850"/>
        </w:trPr>
        <w:tc>
          <w:tcPr>
            <w:tcW w:w="740" w:type="dxa"/>
            <w:vMerge/>
            <w:vAlign w:val="center"/>
          </w:tcPr>
          <w:p w14:paraId="57158042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EE649A7" w14:textId="77777777" w:rsidR="005224BC" w:rsidRPr="006738CC" w:rsidRDefault="005224BC" w:rsidP="005224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3A4782B" w14:textId="1BE7957C" w:rsidR="005224BC" w:rsidRPr="006738C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95438B9" w14:textId="4261E39D" w:rsidR="005224BC" w:rsidRDefault="005224BC" w:rsidP="005224BC">
            <w:pPr>
              <w:jc w:val="left"/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的面积（</w:t>
            </w:r>
            <w:r>
              <w:rPr>
                <w:rFonts w:ascii="Calibri" w:hAnsi="Calibri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4065DDCB" w14:textId="77777777" w:rsidR="005224BC" w:rsidRPr="00B22487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页。</w:t>
            </w:r>
          </w:p>
          <w:p w14:paraId="6213F6B5" w14:textId="1EFA93D5" w:rsidR="005224BC" w:rsidRDefault="005224BC" w:rsidP="005224BC">
            <w:pPr>
              <w:jc w:val="left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14:paraId="0E06191D" w14:textId="77777777" w:rsidR="005224BC" w:rsidRPr="00B22487" w:rsidRDefault="005224BC" w:rsidP="005224BC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14:paraId="35137867" w14:textId="1AFE32FF" w:rsidR="005224BC" w:rsidRDefault="005224BC" w:rsidP="005224BC">
            <w:pPr>
              <w:jc w:val="left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14:paraId="24F722BA" w14:textId="77777777" w:rsidR="005224BC" w:rsidRPr="00D27C8C" w:rsidRDefault="005224BC" w:rsidP="005224BC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37FBF4FD" w14:textId="77777777" w:rsidR="005224BC" w:rsidRPr="00D27C8C" w:rsidRDefault="005224BC" w:rsidP="005224BC">
            <w:pPr>
              <w:jc w:val="center"/>
              <w:rPr>
                <w:rFonts w:ascii="Calibri" w:hAnsi="Calibri"/>
              </w:rPr>
            </w:pPr>
          </w:p>
          <w:p w14:paraId="3288F788" w14:textId="57F26952" w:rsidR="005224BC" w:rsidRDefault="005224BC" w:rsidP="005224BC">
            <w:pPr>
              <w:jc w:val="left"/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4B8CE5B0" w14:textId="05C58F1B" w:rsidR="005224BC" w:rsidRDefault="005224BC" w:rsidP="005224BC">
            <w:pPr>
              <w:jc w:val="left"/>
            </w:pPr>
            <w:r>
              <w:rPr>
                <w:rFonts w:ascii="宋体" w:eastAsia="宋体" w:hAnsi="宋体"/>
              </w:rPr>
              <w:t>15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77545D23" w14:textId="77777777" w:rsidR="005224BC" w:rsidRDefault="005224BC" w:rsidP="005224BC">
            <w:pPr>
              <w:jc w:val="left"/>
            </w:pPr>
          </w:p>
        </w:tc>
      </w:tr>
      <w:tr w:rsidR="005224BC" w14:paraId="748EEDD5" w14:textId="77777777" w:rsidTr="008F67D6">
        <w:trPr>
          <w:trHeight w:val="850"/>
        </w:trPr>
        <w:tc>
          <w:tcPr>
            <w:tcW w:w="740" w:type="dxa"/>
            <w:vMerge/>
            <w:vAlign w:val="center"/>
          </w:tcPr>
          <w:p w14:paraId="015B0606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02C4A9" w14:textId="77777777" w:rsidR="005224BC" w:rsidRPr="006738CC" w:rsidRDefault="005224BC" w:rsidP="005224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3F4EE1" w14:textId="39F01D74" w:rsidR="005224BC" w:rsidRPr="006738C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14:paraId="64C1D7A7" w14:textId="78D1AF82" w:rsidR="005224BC" w:rsidRPr="00D27C8C" w:rsidRDefault="005224BC" w:rsidP="005224BC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Grammar time</w:t>
            </w:r>
          </w:p>
        </w:tc>
        <w:tc>
          <w:tcPr>
            <w:tcW w:w="3260" w:type="dxa"/>
          </w:tcPr>
          <w:p w14:paraId="1F4705BD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14:paraId="3C04BE46" w14:textId="02B3F2B7" w:rsidR="005224BC" w:rsidRPr="00256A15" w:rsidRDefault="005224BC" w:rsidP="005224BC">
            <w:pPr>
              <w:jc w:val="left"/>
              <w:rPr>
                <w:rFonts w:ascii="Calibri" w:hAnsi="Calibri"/>
                <w:b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14:paraId="4C72FBCB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14:paraId="4BA8EFAB" w14:textId="7232861E" w:rsidR="005224BC" w:rsidRPr="00256A15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14:paraId="175028E8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793E176E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8ACEF" w14:textId="5E15DE48" w:rsidR="005224BC" w:rsidRPr="00D27C8C" w:rsidRDefault="005224BC" w:rsidP="005224B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5F2F2863" w14:textId="71B1791B" w:rsidR="005224BC" w:rsidRPr="00D27C8C" w:rsidRDefault="005224BC" w:rsidP="005224BC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15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F2D3675" w14:textId="77777777" w:rsidR="005224BC" w:rsidRDefault="005224BC" w:rsidP="005224BC">
            <w:pPr>
              <w:jc w:val="left"/>
            </w:pPr>
          </w:p>
        </w:tc>
      </w:tr>
      <w:tr w:rsidR="005224BC" w14:paraId="4B5573D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61754621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B105BEB" w14:textId="28494A95" w:rsidR="005224B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DA330D7" w14:textId="5130CD5A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895ACA8" w14:textId="100651D4" w:rsidR="005224BC" w:rsidRDefault="005224BC" w:rsidP="005224BC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14:paraId="5D7DF201" w14:textId="77777777" w:rsidR="005224BC" w:rsidRDefault="005224BC" w:rsidP="005224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收集抗日英烈们的事迹。</w:t>
            </w:r>
          </w:p>
          <w:p w14:paraId="110D68F3" w14:textId="43B9EED9" w:rsidR="005224BC" w:rsidRDefault="005224BC" w:rsidP="005224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开展故事会，交流分享。</w:t>
            </w:r>
          </w:p>
        </w:tc>
        <w:tc>
          <w:tcPr>
            <w:tcW w:w="2835" w:type="dxa"/>
          </w:tcPr>
          <w:p w14:paraId="4F0CD68B" w14:textId="77777777" w:rsidR="005224BC" w:rsidRDefault="005224BC" w:rsidP="005224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收集抗日英烈们的事迹。</w:t>
            </w:r>
          </w:p>
          <w:p w14:paraId="4A7FE36E" w14:textId="26EC0FF3" w:rsidR="005224BC" w:rsidRDefault="005224BC" w:rsidP="005224BC">
            <w:pPr>
              <w:jc w:val="left"/>
            </w:pPr>
          </w:p>
        </w:tc>
        <w:tc>
          <w:tcPr>
            <w:tcW w:w="1701" w:type="dxa"/>
          </w:tcPr>
          <w:p w14:paraId="2744D2CC" w14:textId="3A8F78EC" w:rsidR="005224BC" w:rsidRDefault="005224BC" w:rsidP="005224B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16579BCD" w14:textId="6376374B" w:rsidR="005224BC" w:rsidRDefault="005224BC" w:rsidP="005224BC">
            <w:pPr>
              <w:jc w:val="left"/>
            </w:pPr>
            <w:r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3A00CA16" w14:textId="77777777" w:rsidR="005224BC" w:rsidRDefault="005224BC" w:rsidP="005224BC">
            <w:pPr>
              <w:jc w:val="left"/>
            </w:pPr>
          </w:p>
        </w:tc>
      </w:tr>
      <w:tr w:rsidR="005224BC" w14:paraId="5B24ABFE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D2DE4B5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ABD563" w14:textId="2D6B5B51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F260472" w14:textId="5E73014C" w:rsidR="005224B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408535D9" w14:textId="6C1ED783" w:rsidR="005224BC" w:rsidRPr="00123B95" w:rsidRDefault="005224BC" w:rsidP="005224BC">
            <w:pPr>
              <w:jc w:val="left"/>
            </w:pPr>
            <w:r>
              <w:rPr>
                <w:rFonts w:hint="eastAsia"/>
              </w:rPr>
              <w:t>小篮球：运球</w:t>
            </w:r>
            <w:r>
              <w:t>和投篮的组合</w:t>
            </w:r>
          </w:p>
        </w:tc>
        <w:tc>
          <w:tcPr>
            <w:tcW w:w="3260" w:type="dxa"/>
          </w:tcPr>
          <w:p w14:paraId="516F94A8" w14:textId="763EB705" w:rsidR="005224BC" w:rsidRPr="00123B95" w:rsidRDefault="005224BC" w:rsidP="005224BC">
            <w:pPr>
              <w:jc w:val="left"/>
            </w:pPr>
            <w:r>
              <w:rPr>
                <w:rFonts w:hint="eastAsia"/>
              </w:rPr>
              <w:t>利用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种</w:t>
            </w:r>
            <w:r>
              <w:t>运球加投篮的组合方式进行练习</w:t>
            </w:r>
          </w:p>
        </w:tc>
        <w:tc>
          <w:tcPr>
            <w:tcW w:w="2835" w:type="dxa"/>
          </w:tcPr>
          <w:p w14:paraId="40A6CE2B" w14:textId="5F003386" w:rsidR="005224BC" w:rsidRPr="00123B95" w:rsidRDefault="005224BC" w:rsidP="005224BC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t>弓箭步跳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proofErr w:type="gramEnd"/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5A4018FE" w14:textId="25C58D7F" w:rsidR="005224BC" w:rsidRDefault="005224BC" w:rsidP="005224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80BAC27" w14:textId="6ADF55AD" w:rsidR="005224BC" w:rsidRDefault="005224BC" w:rsidP="005224BC">
            <w:pPr>
              <w:jc w:val="left"/>
            </w:pPr>
            <w:r w:rsidRPr="00715A48"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22D832E1" w14:textId="77777777" w:rsidR="005224BC" w:rsidRDefault="005224BC" w:rsidP="005224BC">
            <w:pPr>
              <w:jc w:val="left"/>
            </w:pPr>
          </w:p>
        </w:tc>
      </w:tr>
      <w:tr w:rsidR="005224BC" w14:paraId="30B0AEAB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2A470196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149F0E" w14:textId="425E0ED2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F267B1C" w14:textId="77777777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24D9C4A" w14:textId="65771EDA" w:rsidR="005224BC" w:rsidRDefault="005224BC" w:rsidP="005224BC">
            <w:pPr>
              <w:jc w:val="left"/>
            </w:pPr>
            <w:r>
              <w:rPr>
                <w:rFonts w:hint="eastAsia"/>
              </w:rPr>
              <w:t>我是小交警</w:t>
            </w:r>
          </w:p>
        </w:tc>
        <w:tc>
          <w:tcPr>
            <w:tcW w:w="3260" w:type="dxa"/>
          </w:tcPr>
          <w:p w14:paraId="25E784F6" w14:textId="77777777" w:rsidR="005224BC" w:rsidRDefault="005224BC" w:rsidP="005224BC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搜集有关交通警察的资料，了解交通警察的日常工作。</w:t>
            </w:r>
          </w:p>
          <w:p w14:paraId="0671B44A" w14:textId="3DE49D32" w:rsidR="005224BC" w:rsidRDefault="005224BC" w:rsidP="005224BC">
            <w:pPr>
              <w:jc w:val="left"/>
            </w:pPr>
            <w:r>
              <w:rPr>
                <w:rFonts w:hint="eastAsia"/>
              </w:rPr>
              <w:t>采访交通警察，了解他们，走近他们。</w:t>
            </w:r>
          </w:p>
        </w:tc>
        <w:tc>
          <w:tcPr>
            <w:tcW w:w="2835" w:type="dxa"/>
          </w:tcPr>
          <w:p w14:paraId="531E3E2B" w14:textId="066F5A1D" w:rsidR="005224BC" w:rsidRPr="007311D9" w:rsidRDefault="005224BC" w:rsidP="005224B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搜集有关交通警察的资料，了解交通警察的日常工作。</w:t>
            </w:r>
          </w:p>
        </w:tc>
        <w:tc>
          <w:tcPr>
            <w:tcW w:w="1701" w:type="dxa"/>
          </w:tcPr>
          <w:p w14:paraId="4A43D5CE" w14:textId="78E0C0EE" w:rsidR="005224BC" w:rsidRDefault="005224BC" w:rsidP="005224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76E260A" w14:textId="7EE15B94" w:rsidR="005224BC" w:rsidRDefault="005224BC" w:rsidP="005224BC">
            <w:pPr>
              <w:jc w:val="left"/>
            </w:pPr>
            <w:r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14:paraId="47B61E2E" w14:textId="77777777" w:rsidR="005224BC" w:rsidRDefault="005224BC" w:rsidP="005224BC">
            <w:pPr>
              <w:jc w:val="left"/>
            </w:pPr>
          </w:p>
        </w:tc>
      </w:tr>
    </w:tbl>
    <w:p w14:paraId="78399810" w14:textId="77777777" w:rsidR="00763AF3" w:rsidRDefault="00763AF3" w:rsidP="00763AF3">
      <w:pPr>
        <w:jc w:val="left"/>
        <w:rPr>
          <w:b/>
          <w:sz w:val="24"/>
        </w:rPr>
      </w:pPr>
    </w:p>
    <w:p w14:paraId="548B8C2E" w14:textId="59F9B71E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625E4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88DAFFC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3EA4FFE8" w14:textId="4A89160A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9625E4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b/>
          <w:sz w:val="28"/>
          <w:u w:val="single"/>
        </w:rPr>
        <w:t xml:space="preserve">  </w:t>
      </w:r>
      <w:r w:rsidR="00CC10F4">
        <w:rPr>
          <w:rFonts w:hint="eastAsia"/>
          <w:b/>
          <w:sz w:val="28"/>
          <w:u w:val="single"/>
        </w:rPr>
        <w:t>十</w:t>
      </w:r>
      <w:r w:rsidR="005224BC"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AFA4B4F" w14:textId="77777777" w:rsidR="00763AF3" w:rsidRPr="009625E4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5C86CDFD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F280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CEED25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10854C9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7A95C3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7428DF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F4DB4B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31BBFDA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A9BFE7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D7CEC6D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0655254A" w14:textId="77777777" w:rsidTr="007D28A3">
        <w:trPr>
          <w:trHeight w:val="409"/>
        </w:trPr>
        <w:tc>
          <w:tcPr>
            <w:tcW w:w="740" w:type="dxa"/>
            <w:vMerge/>
          </w:tcPr>
          <w:p w14:paraId="3A994C2F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260C88C8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49E8351A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6C49F51E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6C4D7575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2A0098E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09B76C3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6727D926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7EC27D7D" w14:textId="77777777" w:rsidR="00763AF3" w:rsidRDefault="00763AF3" w:rsidP="007D28A3">
            <w:pPr>
              <w:jc w:val="left"/>
            </w:pPr>
          </w:p>
        </w:tc>
      </w:tr>
      <w:tr w:rsidR="005224BC" w14:paraId="79D446A4" w14:textId="77777777" w:rsidTr="006D6BE4">
        <w:trPr>
          <w:trHeight w:val="850"/>
        </w:trPr>
        <w:tc>
          <w:tcPr>
            <w:tcW w:w="740" w:type="dxa"/>
            <w:vAlign w:val="center"/>
          </w:tcPr>
          <w:p w14:paraId="2D2BC2C4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DB990C" w14:textId="5FA6F963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D8B0B8B" w14:textId="63FBD61F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A46B775" w14:textId="68A9E36A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简单</w:t>
            </w:r>
            <w:r>
              <w:rPr>
                <w:rFonts w:ascii="Calibri" w:hAnsi="Calibri"/>
                <w:szCs w:val="21"/>
              </w:rPr>
              <w:t>组合图</w:t>
            </w:r>
            <w:r>
              <w:rPr>
                <w:rFonts w:ascii="Calibri" w:hAnsi="Calibri" w:hint="eastAsia"/>
                <w:szCs w:val="21"/>
              </w:rPr>
              <w:t>形</w:t>
            </w:r>
            <w:r>
              <w:rPr>
                <w:rFonts w:ascii="Calibri" w:hAnsi="Calibri"/>
                <w:szCs w:val="21"/>
              </w:rPr>
              <w:t>的</w:t>
            </w:r>
            <w:r>
              <w:rPr>
                <w:rFonts w:ascii="Calibri" w:hAnsi="Calibri" w:hint="eastAsia"/>
                <w:szCs w:val="21"/>
              </w:rPr>
              <w:t>面积</w:t>
            </w:r>
          </w:p>
        </w:tc>
        <w:tc>
          <w:tcPr>
            <w:tcW w:w="3260" w:type="dxa"/>
            <w:vAlign w:val="center"/>
          </w:tcPr>
          <w:p w14:paraId="588652D1" w14:textId="77777777" w:rsidR="005224BC" w:rsidRPr="00B22487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89</w:t>
            </w:r>
            <w:r w:rsidRPr="00B22487">
              <w:rPr>
                <w:rFonts w:ascii="Calibri" w:hAnsi="Calibri"/>
              </w:rPr>
              <w:t>页。</w:t>
            </w:r>
          </w:p>
          <w:p w14:paraId="25F8B376" w14:textId="4DC62636" w:rsidR="005224BC" w:rsidRPr="00530327" w:rsidRDefault="005224BC" w:rsidP="005224BC">
            <w:pPr>
              <w:jc w:val="left"/>
              <w:textAlignment w:val="baseline"/>
            </w:pPr>
          </w:p>
        </w:tc>
        <w:tc>
          <w:tcPr>
            <w:tcW w:w="2835" w:type="dxa"/>
            <w:vAlign w:val="center"/>
          </w:tcPr>
          <w:p w14:paraId="3423F8B0" w14:textId="77777777" w:rsidR="005224BC" w:rsidRPr="00E2050D" w:rsidRDefault="005224BC" w:rsidP="005224BC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 w:rsidRPr="00E2050D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9</w:t>
            </w:r>
            <w:r w:rsidRPr="00E2050D">
              <w:rPr>
                <w:rFonts w:ascii="Calibri" w:hAnsi="Calibri"/>
              </w:rPr>
              <w:t>页。拓展应用不写。</w:t>
            </w:r>
          </w:p>
          <w:p w14:paraId="510972EF" w14:textId="5133DD85" w:rsidR="005224BC" w:rsidRPr="00530327" w:rsidRDefault="005224BC" w:rsidP="005224BC">
            <w:pPr>
              <w:jc w:val="left"/>
              <w:textAlignment w:val="baseline"/>
            </w:pPr>
          </w:p>
        </w:tc>
        <w:tc>
          <w:tcPr>
            <w:tcW w:w="1701" w:type="dxa"/>
            <w:vAlign w:val="center"/>
          </w:tcPr>
          <w:p w14:paraId="63084CD4" w14:textId="77777777" w:rsidR="005224BC" w:rsidRPr="00D27C8C" w:rsidRDefault="005224BC" w:rsidP="005224BC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728B1616" w14:textId="7B87DDEF" w:rsidR="005224BC" w:rsidRPr="00530327" w:rsidRDefault="005224BC" w:rsidP="005224BC">
            <w:pPr>
              <w:jc w:val="left"/>
              <w:textAlignment w:val="baseline"/>
            </w:pPr>
          </w:p>
        </w:tc>
        <w:tc>
          <w:tcPr>
            <w:tcW w:w="1276" w:type="dxa"/>
            <w:vAlign w:val="center"/>
          </w:tcPr>
          <w:p w14:paraId="1A8DDA54" w14:textId="44B6A148" w:rsidR="005224BC" w:rsidRPr="00715A48" w:rsidRDefault="005224BC" w:rsidP="005224B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  <w:r w:rsidRPr="00715A48">
              <w:rPr>
                <w:rFonts w:ascii="宋体" w:eastAsia="宋体" w:hAnsi="宋体"/>
              </w:rPr>
              <w:t>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  <w:p w14:paraId="5CDB2CF9" w14:textId="6B1833F3" w:rsidR="005224BC" w:rsidRPr="007311D9" w:rsidRDefault="005224BC" w:rsidP="005224B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Merge w:val="restart"/>
          </w:tcPr>
          <w:p w14:paraId="5F592459" w14:textId="26672078" w:rsidR="005224BC" w:rsidRDefault="005224BC" w:rsidP="005224BC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224BC" w14:paraId="04013CD8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0B844B8C" w14:textId="77777777" w:rsidR="005224BC" w:rsidRPr="006738CC" w:rsidRDefault="005224BC" w:rsidP="005224B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6D52EE28" w14:textId="504FD110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1876C7E" w14:textId="77777777" w:rsidR="005224BC" w:rsidRPr="006738C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359F045" w14:textId="69D27286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14:paraId="49807C7C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选择一个情境，照着书中的例子，写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写景物的动态之美与静态之美，感受态描写与静态描写的好处以及景物的独特魅力。</w:t>
            </w:r>
          </w:p>
          <w:p w14:paraId="613479E9" w14:textId="77777777" w:rsidR="005224BC" w:rsidRDefault="005224BC" w:rsidP="005224BC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14:paraId="3F9205CC" w14:textId="3535C9D2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14:paraId="6B8C3F86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选择一个情境，照着书中的例子，写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写景物的动态之美与静态之美，感受态描写与静态描写的好处以及景物的独特魅力。</w:t>
            </w:r>
          </w:p>
          <w:p w14:paraId="1B6B3771" w14:textId="7E6DE765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14:paraId="5953074C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1790FDFA" w14:textId="0369177B" w:rsidR="005224BC" w:rsidRPr="00530327" w:rsidRDefault="005224BC" w:rsidP="005224BC">
            <w:pPr>
              <w:jc w:val="left"/>
              <w:textAlignment w:val="baseline"/>
            </w:pPr>
          </w:p>
        </w:tc>
        <w:tc>
          <w:tcPr>
            <w:tcW w:w="1276" w:type="dxa"/>
          </w:tcPr>
          <w:p w14:paraId="306C2DD2" w14:textId="2072FDA4" w:rsidR="005224BC" w:rsidRPr="00530327" w:rsidRDefault="005224BC" w:rsidP="005224BC">
            <w:pPr>
              <w:jc w:val="left"/>
              <w:textAlignment w:val="baseline"/>
            </w:pPr>
            <w:r w:rsidRPr="00715A48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14:paraId="4126AE80" w14:textId="42C8A4CD" w:rsidR="005224BC" w:rsidRDefault="005224BC" w:rsidP="005224BC">
            <w:pPr>
              <w:jc w:val="left"/>
            </w:pPr>
          </w:p>
        </w:tc>
      </w:tr>
      <w:tr w:rsidR="005224BC" w14:paraId="018C2BC5" w14:textId="77777777" w:rsidTr="00521BC4">
        <w:trPr>
          <w:trHeight w:val="850"/>
        </w:trPr>
        <w:tc>
          <w:tcPr>
            <w:tcW w:w="740" w:type="dxa"/>
            <w:vMerge/>
            <w:vAlign w:val="center"/>
          </w:tcPr>
          <w:p w14:paraId="06EC51E8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30ED2DA" w14:textId="3CC430DF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ABBCE0D" w14:textId="3F44A775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1DCA3A5" w14:textId="03E8E98A" w:rsidR="005224BC" w:rsidRPr="00C56588" w:rsidRDefault="005224BC" w:rsidP="005224BC">
            <w:pPr>
              <w:jc w:val="left"/>
              <w:rPr>
                <w:rFonts w:ascii="Calibri" w:hAnsi="Calibri"/>
                <w:szCs w:val="21"/>
              </w:rPr>
            </w:pPr>
            <w:r w:rsidRPr="00B53CD4">
              <w:rPr>
                <w:rFonts w:hint="eastAsia"/>
              </w:rPr>
              <w:t>像科学家那样（</w:t>
            </w:r>
            <w:r>
              <w:rPr>
                <w:rFonts w:hint="eastAsia"/>
              </w:rPr>
              <w:t>2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87EEE13" w14:textId="195403C4" w:rsidR="005224BC" w:rsidRPr="00C56588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800F90" w14:textId="47212542" w:rsidR="005224BC" w:rsidRPr="00C56588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3E1FE26" w14:textId="5D9F3183" w:rsidR="005224BC" w:rsidRPr="00D27C8C" w:rsidRDefault="005224BC" w:rsidP="005224BC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FDFD4F0" w14:textId="08C5E28A" w:rsidR="005224BC" w:rsidRDefault="005224BC" w:rsidP="005224BC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78F8F2EB" w14:textId="77777777" w:rsidR="005224BC" w:rsidRDefault="005224BC" w:rsidP="005224BC">
            <w:pPr>
              <w:jc w:val="left"/>
            </w:pPr>
          </w:p>
        </w:tc>
      </w:tr>
      <w:tr w:rsidR="005224BC" w14:paraId="59A7D71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04E80459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FB780A" w14:textId="77777777" w:rsidR="005224BC" w:rsidRPr="006738CC" w:rsidRDefault="005224BC" w:rsidP="005224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138E9D4" w14:textId="77777777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14:paraId="2F6F4DD2" w14:textId="401F6901" w:rsidR="005224BC" w:rsidRDefault="005224BC" w:rsidP="005224BC">
            <w:pPr>
              <w:jc w:val="left"/>
            </w:pPr>
            <w:r>
              <w:rPr>
                <w:rFonts w:hint="eastAsia"/>
              </w:rPr>
              <w:t>红领巾</w:t>
            </w:r>
            <w:r>
              <w:t>小书虫</w:t>
            </w:r>
          </w:p>
        </w:tc>
        <w:tc>
          <w:tcPr>
            <w:tcW w:w="3260" w:type="dxa"/>
          </w:tcPr>
          <w:p w14:paraId="5C094907" w14:textId="100C18C4" w:rsidR="005224BC" w:rsidRDefault="005224BC" w:rsidP="005224B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B438647" w14:textId="3B1EE308" w:rsidR="005224BC" w:rsidRPr="00D31097" w:rsidRDefault="005224BC" w:rsidP="005224BC">
            <w:pPr>
              <w:jc w:val="left"/>
              <w:rPr>
                <w:b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8351D9" w14:textId="2AF87CDA" w:rsidR="005224BC" w:rsidRDefault="005224BC" w:rsidP="005224B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0E7B5A5" w14:textId="6A10E7F6" w:rsidR="005224BC" w:rsidRDefault="005224BC" w:rsidP="005224B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303D2D" w14:textId="77777777" w:rsidR="005224BC" w:rsidRDefault="005224BC" w:rsidP="005224BC">
            <w:pPr>
              <w:jc w:val="left"/>
            </w:pPr>
          </w:p>
        </w:tc>
      </w:tr>
      <w:tr w:rsidR="005224BC" w14:paraId="58943645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16F285D0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043FD8" w14:textId="77777777" w:rsidR="005224BC" w:rsidRPr="006738CC" w:rsidRDefault="005224BC" w:rsidP="005224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124604" w14:textId="5BBC4516" w:rsidR="005224BC" w:rsidRPr="006738CC" w:rsidRDefault="005224BC" w:rsidP="005224BC">
            <w:pPr>
              <w:jc w:val="center"/>
              <w:rPr>
                <w:sz w:val="22"/>
              </w:rPr>
            </w:pPr>
            <w:r w:rsidRPr="00395FCF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714EDBC" w14:textId="741EE1C4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分分合合</w:t>
            </w:r>
          </w:p>
        </w:tc>
        <w:tc>
          <w:tcPr>
            <w:tcW w:w="3260" w:type="dxa"/>
          </w:tcPr>
          <w:p w14:paraId="6F2B799C" w14:textId="5FC80806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了解一些简单的平面构成设计知识，了解事物的可变化性。培养学生组合造型比能力和空间想象力，发展抽象思维。</w:t>
            </w:r>
          </w:p>
        </w:tc>
        <w:tc>
          <w:tcPr>
            <w:tcW w:w="2835" w:type="dxa"/>
          </w:tcPr>
          <w:p w14:paraId="71E53BB9" w14:textId="17E8B6B5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通过学习，欣赏分分合合的图案，增强学生的设计意识，培养学生的审美能力，使学生在活动中不断探索与发展，树立自信，感受生活的情趣。</w:t>
            </w:r>
          </w:p>
        </w:tc>
        <w:tc>
          <w:tcPr>
            <w:tcW w:w="1701" w:type="dxa"/>
          </w:tcPr>
          <w:p w14:paraId="2F72BDBA" w14:textId="55B60024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14:paraId="5FE545DD" w14:textId="30522B15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79B61017" w14:textId="77777777" w:rsidR="005224BC" w:rsidRDefault="005224BC" w:rsidP="005224BC">
            <w:pPr>
              <w:jc w:val="left"/>
            </w:pPr>
          </w:p>
        </w:tc>
      </w:tr>
      <w:tr w:rsidR="005224BC" w14:paraId="5E2EE28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48F2CEE8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F86BF4" w14:textId="33E42C41" w:rsidR="005224BC" w:rsidRPr="006738CC" w:rsidRDefault="005224BC" w:rsidP="005224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6524908" w14:textId="538283DE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5DC88621" w14:textId="44BBC4A5" w:rsidR="005224BC" w:rsidRDefault="005224BC" w:rsidP="005224BC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14:paraId="7273BAF7" w14:textId="77777777" w:rsidR="005224BC" w:rsidRDefault="005224BC" w:rsidP="005224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  <w:p w14:paraId="70CE921A" w14:textId="5CD88B71" w:rsidR="005224BC" w:rsidRDefault="005224BC" w:rsidP="005224B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阅读《游击战》。</w:t>
            </w:r>
          </w:p>
        </w:tc>
        <w:tc>
          <w:tcPr>
            <w:tcW w:w="2835" w:type="dxa"/>
          </w:tcPr>
          <w:p w14:paraId="3FC7E1C9" w14:textId="7A6A55AC" w:rsidR="005224BC" w:rsidRDefault="005224BC" w:rsidP="005224B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</w:tc>
        <w:tc>
          <w:tcPr>
            <w:tcW w:w="1701" w:type="dxa"/>
          </w:tcPr>
          <w:p w14:paraId="5FBA7E2D" w14:textId="5C65AFB4" w:rsidR="005224BC" w:rsidRDefault="005224BC" w:rsidP="005224B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0877844" w14:textId="269A8FAE" w:rsidR="005224BC" w:rsidRDefault="005224BC" w:rsidP="005224B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81D7C1B" w14:textId="77777777" w:rsidR="005224BC" w:rsidRDefault="005224BC" w:rsidP="005224BC">
            <w:pPr>
              <w:jc w:val="left"/>
            </w:pPr>
          </w:p>
        </w:tc>
      </w:tr>
    </w:tbl>
    <w:p w14:paraId="47B4991A" w14:textId="77777777" w:rsidR="00763AF3" w:rsidRDefault="00763AF3" w:rsidP="00763AF3"/>
    <w:p w14:paraId="7662484B" w14:textId="77777777" w:rsidR="00763AF3" w:rsidRDefault="00763AF3" w:rsidP="00763AF3">
      <w:pPr>
        <w:jc w:val="left"/>
        <w:rPr>
          <w:b/>
          <w:sz w:val="24"/>
        </w:rPr>
      </w:pPr>
    </w:p>
    <w:p w14:paraId="337C5AE2" w14:textId="4C911613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9E0C1C3" w14:textId="77777777" w:rsidR="00625EFE" w:rsidRDefault="00625EFE" w:rsidP="00763AF3">
      <w:pPr>
        <w:jc w:val="center"/>
        <w:rPr>
          <w:b/>
          <w:sz w:val="32"/>
        </w:rPr>
      </w:pPr>
    </w:p>
    <w:p w14:paraId="0E761934" w14:textId="77777777" w:rsidR="00625EFE" w:rsidRDefault="00625EFE" w:rsidP="00763AF3">
      <w:pPr>
        <w:jc w:val="center"/>
        <w:rPr>
          <w:b/>
          <w:sz w:val="32"/>
        </w:rPr>
      </w:pPr>
    </w:p>
    <w:p w14:paraId="44B770D6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C708853" w14:textId="1236281B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 w:rsidR="000E7CAD">
        <w:rPr>
          <w:b/>
          <w:sz w:val="28"/>
          <w:u w:val="single"/>
        </w:rPr>
        <w:t>4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F5E42">
        <w:rPr>
          <w:rFonts w:hint="eastAsia"/>
          <w:b/>
          <w:sz w:val="28"/>
          <w:u w:val="single"/>
        </w:rPr>
        <w:t xml:space="preserve"> </w:t>
      </w:r>
      <w:r w:rsidR="00CF5E42">
        <w:rPr>
          <w:b/>
          <w:sz w:val="28"/>
          <w:u w:val="single"/>
        </w:rPr>
        <w:t xml:space="preserve"> </w:t>
      </w:r>
      <w:r w:rsidR="00CC10F4">
        <w:rPr>
          <w:rFonts w:hint="eastAsia"/>
          <w:b/>
          <w:sz w:val="28"/>
          <w:u w:val="single"/>
        </w:rPr>
        <w:t>十</w:t>
      </w:r>
      <w:r w:rsidR="005224BC">
        <w:rPr>
          <w:rFonts w:hint="eastAsia"/>
          <w:b/>
          <w:sz w:val="28"/>
          <w:u w:val="single"/>
        </w:rPr>
        <w:t>五</w:t>
      </w:r>
      <w:r w:rsidR="00CF5E42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42AB60A" w14:textId="77777777" w:rsidR="00763AF3" w:rsidRPr="00CF5E42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2EBF2C59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59667F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61F2966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4841082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97A3EFE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1CF621A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BF3526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0ACA317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9F97E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6D2F60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14:paraId="1E738059" w14:textId="77777777" w:rsidTr="007D28A3">
        <w:trPr>
          <w:trHeight w:val="409"/>
        </w:trPr>
        <w:tc>
          <w:tcPr>
            <w:tcW w:w="740" w:type="dxa"/>
            <w:vMerge/>
          </w:tcPr>
          <w:p w14:paraId="77152E31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029A022B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6951E28B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056CCDD0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3A204A7A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3D600B7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3E63084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70E00F18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5EAFEF12" w14:textId="77777777" w:rsidR="00763AF3" w:rsidRDefault="00763AF3" w:rsidP="007D28A3">
            <w:pPr>
              <w:jc w:val="left"/>
            </w:pPr>
          </w:p>
        </w:tc>
      </w:tr>
      <w:tr w:rsidR="005224BC" w14:paraId="5BC5975C" w14:textId="77777777" w:rsidTr="002851DA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2757B4" w14:textId="045AD788" w:rsidR="005224BC" w:rsidRPr="006738CC" w:rsidRDefault="005224BC" w:rsidP="005224B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14:paraId="585C6C81" w14:textId="61F10569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CBB8214" w14:textId="5A8BF209" w:rsidR="005224BC" w:rsidRPr="006738C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707A24B6" w14:textId="421B8614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</w:t>
            </w:r>
            <w:r>
              <w:rPr>
                <w:rFonts w:ascii="Calibri" w:hAnsi="Calibri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14:paraId="34F37CD7" w14:textId="77777777" w:rsidR="005224BC" w:rsidRPr="00B22487" w:rsidRDefault="005224BC" w:rsidP="005224BC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90-91</w:t>
            </w:r>
            <w:r w:rsidRPr="00B22487">
              <w:rPr>
                <w:rFonts w:ascii="Calibri" w:hAnsi="Calibri"/>
              </w:rPr>
              <w:t>页。</w:t>
            </w:r>
          </w:p>
          <w:p w14:paraId="18DF463E" w14:textId="5A23F73C" w:rsidR="005224BC" w:rsidRPr="00D403B4" w:rsidRDefault="005224BC" w:rsidP="005224B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C091A32" w14:textId="77777777" w:rsidR="005224BC" w:rsidRPr="00E2050D" w:rsidRDefault="005224BC" w:rsidP="005224BC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90-91</w:t>
            </w:r>
            <w:r w:rsidRPr="00E2050D">
              <w:rPr>
                <w:rFonts w:ascii="Calibri" w:hAnsi="Calibri"/>
              </w:rPr>
              <w:t>页。拓展应用不写。</w:t>
            </w:r>
          </w:p>
          <w:p w14:paraId="48967032" w14:textId="27EA1492" w:rsidR="005224BC" w:rsidRPr="00530327" w:rsidRDefault="005224BC" w:rsidP="005224BC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E5B066E" w14:textId="043EE50E" w:rsidR="005224BC" w:rsidRPr="00530327" w:rsidRDefault="005224BC" w:rsidP="005224BC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151282C1" w14:textId="7FE6E515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ascii="Calibri" w:hAnsi="Calibri"/>
              </w:rPr>
              <w:t>15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22EE2F6" w14:textId="2D2EF9BA" w:rsidR="005224BC" w:rsidRDefault="005224BC" w:rsidP="005224BC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224BC" w14:paraId="3F6C39A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00FA502" w14:textId="1D9193F9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3A0CEE" w14:textId="3A0771D4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50EB9B6" w14:textId="77777777" w:rsidR="005224BC" w:rsidRPr="006738C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0F75E41" w14:textId="6EA52863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14:paraId="510B5746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再理解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的基础上，入情入境地背诵故事《乡村四月》，感受古诗中描绘的自然田园风光以及农家生活的特点。</w:t>
            </w:r>
          </w:p>
          <w:p w14:paraId="3B1FF544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《练习与测试》第四、五题。</w:t>
            </w:r>
          </w:p>
          <w:p w14:paraId="6EB82D76" w14:textId="54110D90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14:paraId="2D4241AD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再理解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的基础上，入情入境地背诵故事《乡村四月》，感受古诗中描绘的自然田园风光以及农家生活的特点。</w:t>
            </w:r>
          </w:p>
          <w:p w14:paraId="61DE670F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《练习与测试》第四、五题。</w:t>
            </w:r>
          </w:p>
          <w:p w14:paraId="7A64BF69" w14:textId="147FEFE6" w:rsidR="005224BC" w:rsidRPr="00530327" w:rsidRDefault="005224BC" w:rsidP="005224BC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14:paraId="2C2482CB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0FBA5F25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317E82E0" w14:textId="7BE0C729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5D6FA2BD" w14:textId="56BE0DCF" w:rsidR="005224BC" w:rsidRPr="00530327" w:rsidRDefault="005224BC" w:rsidP="005224BC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1EC324EC" w14:textId="25078967" w:rsidR="005224BC" w:rsidRDefault="005224BC" w:rsidP="005224BC">
            <w:pPr>
              <w:jc w:val="left"/>
            </w:pPr>
          </w:p>
        </w:tc>
      </w:tr>
      <w:tr w:rsidR="005224BC" w14:paraId="277EE162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0F33779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A3FEE4" w14:textId="33625580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77633E3" w14:textId="5F7F292A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CB17B1B" w14:textId="23205D9E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14:paraId="2BB441B4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14:paraId="6FCCAD5F" w14:textId="3D495EEC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14:paraId="42CB56FB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14:paraId="1A240B60" w14:textId="11B07E5C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D4AD75" w14:textId="77777777" w:rsidR="005224BC" w:rsidRDefault="005224BC" w:rsidP="005224B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73D53112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87F84" w14:textId="676EE589" w:rsidR="005224BC" w:rsidRDefault="005224BC" w:rsidP="005224BC">
            <w:pPr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2AD0CE16" w14:textId="77777777" w:rsidR="005224BC" w:rsidRDefault="005224BC" w:rsidP="005224BC">
            <w:pPr>
              <w:jc w:val="left"/>
            </w:pPr>
          </w:p>
        </w:tc>
      </w:tr>
      <w:tr w:rsidR="005224BC" w14:paraId="351118AD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64B96E4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E89D1E" w14:textId="38B767FB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2E05E25" w14:textId="02C2EE32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488678A" w14:textId="0EB7B445" w:rsidR="005224BC" w:rsidRDefault="005224BC" w:rsidP="005224BC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14:paraId="388B6301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14:paraId="3FF8F884" w14:textId="5661F015" w:rsidR="005224BC" w:rsidRDefault="005224BC" w:rsidP="005224BC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064443DA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Sound  time</w:t>
            </w:r>
          </w:p>
          <w:p w14:paraId="4D62C28F" w14:textId="03EBBD18" w:rsidR="005224BC" w:rsidRDefault="005224BC" w:rsidP="005224BC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05C1EC5B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7B952018" w14:textId="77777777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EC349" w14:textId="22FD2C09" w:rsidR="005224BC" w:rsidRDefault="005224BC" w:rsidP="005224BC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7726B177" w14:textId="1E871FAA" w:rsidR="005224BC" w:rsidRDefault="005224BC" w:rsidP="005224BC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2731C4A" w14:textId="77777777" w:rsidR="005224BC" w:rsidRDefault="005224BC" w:rsidP="005224BC">
            <w:pPr>
              <w:jc w:val="left"/>
            </w:pPr>
          </w:p>
        </w:tc>
      </w:tr>
      <w:tr w:rsidR="005224BC" w14:paraId="64DE830A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48FEC39" w14:textId="77777777" w:rsidR="005224BC" w:rsidRPr="006738CC" w:rsidRDefault="005224BC" w:rsidP="005224BC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14:paraId="3066287D" w14:textId="26451A61" w:rsidR="005224BC" w:rsidRPr="006738CC" w:rsidRDefault="005224BC" w:rsidP="005224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A2C1ED2" w14:textId="4FE87344" w:rsidR="005224BC" w:rsidRDefault="005224BC" w:rsidP="005224B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69A74F34" w14:textId="08CAB306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1E">
              <w:rPr>
                <w:rFonts w:hint="eastAsia"/>
              </w:rPr>
              <w:t>小篮球：</w:t>
            </w:r>
            <w:r w:rsidRPr="00E455C3">
              <w:rPr>
                <w:rFonts w:hint="eastAsia"/>
              </w:rPr>
              <w:t>运球和投篮的组合</w:t>
            </w:r>
            <w:r>
              <w:rPr>
                <w:rFonts w:hint="eastAsia"/>
              </w:rPr>
              <w:t>（</w:t>
            </w:r>
            <w:r>
              <w:t>考核）</w:t>
            </w:r>
          </w:p>
        </w:tc>
        <w:tc>
          <w:tcPr>
            <w:tcW w:w="3260" w:type="dxa"/>
          </w:tcPr>
          <w:p w14:paraId="529673D4" w14:textId="6342AC0B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0E6621B" w14:textId="0FCF0B0C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61E">
              <w:rPr>
                <w:rFonts w:hint="eastAsia"/>
              </w:rPr>
              <w:t>俯卧撑</w:t>
            </w:r>
            <w:r w:rsidRPr="00B3161E">
              <w:rPr>
                <w:rFonts w:hint="eastAsia"/>
              </w:rPr>
              <w:t>10</w:t>
            </w:r>
            <w:r w:rsidRPr="00B3161E">
              <w:rPr>
                <w:rFonts w:hint="eastAsia"/>
              </w:rPr>
              <w:t>次</w:t>
            </w:r>
            <w:r w:rsidRPr="00B3161E">
              <w:rPr>
                <w:rFonts w:hint="eastAsia"/>
              </w:rPr>
              <w:t>/</w:t>
            </w:r>
            <w:r w:rsidRPr="00B3161E">
              <w:rPr>
                <w:rFonts w:hint="eastAsia"/>
              </w:rPr>
              <w:t>组</w:t>
            </w:r>
            <w:r w:rsidRPr="00B3161E">
              <w:rPr>
                <w:rFonts w:hint="eastAsia"/>
              </w:rPr>
              <w:t>x2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514E9AB2" w14:textId="14E7982A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91864A" w14:textId="043D54E1" w:rsidR="005224BC" w:rsidRDefault="005224BC" w:rsidP="005224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D9A6BE" w14:textId="77777777" w:rsidR="005224BC" w:rsidRDefault="005224BC" w:rsidP="005224BC">
            <w:pPr>
              <w:jc w:val="left"/>
            </w:pPr>
          </w:p>
        </w:tc>
      </w:tr>
      <w:bookmarkEnd w:id="0"/>
      <w:tr w:rsidR="005224BC" w14:paraId="7AE55E59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CEF24DF" w14:textId="77777777" w:rsidR="005224BC" w:rsidRPr="006738CC" w:rsidRDefault="005224BC" w:rsidP="005224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D6686B4" w14:textId="17E82118" w:rsidR="005224BC" w:rsidRPr="006738CC" w:rsidRDefault="005224BC" w:rsidP="005224B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14AA5CB" w14:textId="3F4A607F" w:rsidR="005224BC" w:rsidRPr="006738CC" w:rsidRDefault="005224BC" w:rsidP="005224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07C74713" w14:textId="13C53DB4" w:rsidR="005224BC" w:rsidRDefault="005224BC" w:rsidP="005224BC">
            <w:pPr>
              <w:jc w:val="left"/>
            </w:pPr>
            <w:r>
              <w:rPr>
                <w:rFonts w:hint="eastAsia"/>
              </w:rPr>
              <w:t>演唱歌曲《一只鸟仔》</w:t>
            </w:r>
          </w:p>
        </w:tc>
        <w:tc>
          <w:tcPr>
            <w:tcW w:w="3260" w:type="dxa"/>
          </w:tcPr>
          <w:p w14:paraId="70F82697" w14:textId="10DCEFF2" w:rsidR="005224BC" w:rsidRDefault="005224BC" w:rsidP="005224BC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14:paraId="00E7656B" w14:textId="06EDCA52" w:rsidR="005224BC" w:rsidRDefault="005224BC" w:rsidP="005224BC">
            <w:pPr>
              <w:jc w:val="left"/>
            </w:pPr>
            <w:r>
              <w:rPr>
                <w:rFonts w:hint="eastAsia"/>
              </w:rPr>
              <w:t>有感情的跟着音乐演唱歌曲</w:t>
            </w:r>
          </w:p>
        </w:tc>
        <w:tc>
          <w:tcPr>
            <w:tcW w:w="1701" w:type="dxa"/>
          </w:tcPr>
          <w:p w14:paraId="482A7D88" w14:textId="6B775021" w:rsidR="005224BC" w:rsidRDefault="005224BC" w:rsidP="005224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11EA513" w14:textId="20C36B7A" w:rsidR="005224BC" w:rsidRDefault="005224BC" w:rsidP="005224BC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14:paraId="2FAF809A" w14:textId="77777777" w:rsidR="005224BC" w:rsidRDefault="005224BC" w:rsidP="005224BC">
            <w:pPr>
              <w:jc w:val="left"/>
            </w:pPr>
          </w:p>
        </w:tc>
      </w:tr>
    </w:tbl>
    <w:p w14:paraId="4C616455" w14:textId="77777777" w:rsidR="00763AF3" w:rsidRDefault="00763AF3" w:rsidP="00763AF3"/>
    <w:p w14:paraId="4F52EF37" w14:textId="77777777" w:rsidR="00763AF3" w:rsidRDefault="00763AF3" w:rsidP="00763AF3">
      <w:pPr>
        <w:jc w:val="left"/>
        <w:rPr>
          <w:b/>
          <w:sz w:val="24"/>
        </w:rPr>
      </w:pPr>
    </w:p>
    <w:p w14:paraId="3BAFDEC2" w14:textId="39C50864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E069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650180C8" w14:textId="77777777"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D4E150A"/>
    <w:multiLevelType w:val="singleLevel"/>
    <w:tmpl w:val="BD4E15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39B7322"/>
    <w:multiLevelType w:val="hybridMultilevel"/>
    <w:tmpl w:val="FE9EBECA"/>
    <w:lvl w:ilvl="0" w:tplc="1D964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10633F"/>
    <w:multiLevelType w:val="hybridMultilevel"/>
    <w:tmpl w:val="4662AC06"/>
    <w:lvl w:ilvl="0" w:tplc="E51A9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5F75AC"/>
    <w:multiLevelType w:val="hybridMultilevel"/>
    <w:tmpl w:val="7E3E9162"/>
    <w:lvl w:ilvl="0" w:tplc="9CF4A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27459A"/>
    <w:multiLevelType w:val="singleLevel"/>
    <w:tmpl w:val="6227459A"/>
    <w:lvl w:ilvl="0">
      <w:start w:val="1"/>
      <w:numFmt w:val="decimal"/>
      <w:lvlText w:val="%1."/>
      <w:lvlJc w:val="left"/>
    </w:lvl>
  </w:abstractNum>
  <w:abstractNum w:abstractNumId="7">
    <w:nsid w:val="62274740"/>
    <w:multiLevelType w:val="singleLevel"/>
    <w:tmpl w:val="62274740"/>
    <w:lvl w:ilvl="0">
      <w:start w:val="1"/>
      <w:numFmt w:val="decimal"/>
      <w:lvlText w:val="%1."/>
      <w:lvlJc w:val="left"/>
    </w:lvl>
  </w:abstractNum>
  <w:abstractNum w:abstractNumId="8">
    <w:nsid w:val="6C263A19"/>
    <w:multiLevelType w:val="hybridMultilevel"/>
    <w:tmpl w:val="1D0E0EF6"/>
    <w:lvl w:ilvl="0" w:tplc="0122CED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EE0BAB"/>
    <w:multiLevelType w:val="hybridMultilevel"/>
    <w:tmpl w:val="03B6BC0C"/>
    <w:lvl w:ilvl="0" w:tplc="8BC20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CE950ED"/>
    <w:multiLevelType w:val="hybridMultilevel"/>
    <w:tmpl w:val="5F7A3F6C"/>
    <w:lvl w:ilvl="0" w:tplc="AA60A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0"/>
  </w:num>
  <w:num w:numId="9">
    <w:abstractNumId w:val="10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93985"/>
    <w:rsid w:val="000D62D3"/>
    <w:rsid w:val="000E7CAD"/>
    <w:rsid w:val="001A28B0"/>
    <w:rsid w:val="0022783F"/>
    <w:rsid w:val="0028680E"/>
    <w:rsid w:val="002933CA"/>
    <w:rsid w:val="002D5068"/>
    <w:rsid w:val="002E2A13"/>
    <w:rsid w:val="00320EAA"/>
    <w:rsid w:val="00395FCF"/>
    <w:rsid w:val="0043462B"/>
    <w:rsid w:val="00482C95"/>
    <w:rsid w:val="004E2844"/>
    <w:rsid w:val="005224BC"/>
    <w:rsid w:val="005320E3"/>
    <w:rsid w:val="00581DED"/>
    <w:rsid w:val="00625EFE"/>
    <w:rsid w:val="006738CC"/>
    <w:rsid w:val="006801DB"/>
    <w:rsid w:val="006866AA"/>
    <w:rsid w:val="006907B3"/>
    <w:rsid w:val="006C3AF7"/>
    <w:rsid w:val="007311D9"/>
    <w:rsid w:val="00754A85"/>
    <w:rsid w:val="00756BFE"/>
    <w:rsid w:val="00763AF3"/>
    <w:rsid w:val="008E63F7"/>
    <w:rsid w:val="009264B7"/>
    <w:rsid w:val="009448F3"/>
    <w:rsid w:val="009625E4"/>
    <w:rsid w:val="00AE5758"/>
    <w:rsid w:val="00AF43A7"/>
    <w:rsid w:val="00B42D24"/>
    <w:rsid w:val="00B53FB9"/>
    <w:rsid w:val="00BF656D"/>
    <w:rsid w:val="00C65FEC"/>
    <w:rsid w:val="00C73B84"/>
    <w:rsid w:val="00C9710E"/>
    <w:rsid w:val="00CC10F4"/>
    <w:rsid w:val="00CD63D4"/>
    <w:rsid w:val="00CF5E42"/>
    <w:rsid w:val="00D01CFA"/>
    <w:rsid w:val="00D31097"/>
    <w:rsid w:val="00D403B4"/>
    <w:rsid w:val="00D60904"/>
    <w:rsid w:val="00DB1C62"/>
    <w:rsid w:val="00DE0539"/>
    <w:rsid w:val="00DE120A"/>
    <w:rsid w:val="00E0695F"/>
    <w:rsid w:val="00E13AC2"/>
    <w:rsid w:val="00E24E50"/>
    <w:rsid w:val="00E57FF0"/>
    <w:rsid w:val="00E95FFE"/>
    <w:rsid w:val="00F20EA0"/>
    <w:rsid w:val="00F640E4"/>
    <w:rsid w:val="00FA0C62"/>
    <w:rsid w:val="00FE1DB4"/>
    <w:rsid w:val="00FF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710E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FE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286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28680E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81D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566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2022-04-22T07:47:00Z</dcterms:created>
  <dcterms:modified xsi:type="dcterms:W3CDTF">2022-06-01T00:40:00Z</dcterms:modified>
</cp:coreProperties>
</file>