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C61C0B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2"/>
        <w:gridCol w:w="732"/>
        <w:gridCol w:w="1266"/>
        <w:gridCol w:w="1817"/>
        <w:gridCol w:w="3196"/>
        <w:gridCol w:w="2776"/>
        <w:gridCol w:w="1674"/>
        <w:gridCol w:w="1254"/>
        <w:gridCol w:w="978"/>
      </w:tblGrid>
      <w:tr w:rsidR="006738CC" w:rsidTr="00AE38DA">
        <w:trPr>
          <w:trHeight w:val="473"/>
        </w:trPr>
        <w:tc>
          <w:tcPr>
            <w:tcW w:w="732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2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66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17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72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74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54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78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AE38DA">
        <w:trPr>
          <w:trHeight w:val="409"/>
        </w:trPr>
        <w:tc>
          <w:tcPr>
            <w:tcW w:w="732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32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6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17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196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76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7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5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78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53006" w:rsidTr="00AE38DA">
        <w:trPr>
          <w:trHeight w:val="850"/>
        </w:trPr>
        <w:tc>
          <w:tcPr>
            <w:tcW w:w="732" w:type="dxa"/>
            <w:vMerge w:val="restart"/>
            <w:vAlign w:val="center"/>
          </w:tcPr>
          <w:p w:rsidR="00C53006" w:rsidRPr="006738CC" w:rsidRDefault="00C53006" w:rsidP="00C5300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32" w:type="dxa"/>
            <w:vAlign w:val="center"/>
          </w:tcPr>
          <w:p w:rsidR="00C53006" w:rsidRPr="006738CC" w:rsidRDefault="00C53006" w:rsidP="00C530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266" w:type="dxa"/>
          </w:tcPr>
          <w:p w:rsidR="00C53006" w:rsidRDefault="00C53006" w:rsidP="00C5300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Unit3Story time</w:t>
            </w:r>
          </w:p>
          <w:p w:rsidR="00C53006" w:rsidRDefault="00C53006" w:rsidP="00C53006">
            <w:pPr>
              <w:ind w:firstLineChars="400" w:firstLine="840"/>
              <w:jc w:val="left"/>
            </w:pPr>
          </w:p>
        </w:tc>
        <w:tc>
          <w:tcPr>
            <w:tcW w:w="1817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3196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2776" w:type="dxa"/>
          </w:tcPr>
          <w:p w:rsidR="00C53006" w:rsidRDefault="00C53006" w:rsidP="00C53006">
            <w:pPr>
              <w:jc w:val="left"/>
            </w:pPr>
          </w:p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674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4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8" w:type="dxa"/>
            <w:vMerge w:val="restart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53006" w:rsidTr="00AE38DA">
        <w:trPr>
          <w:trHeight w:val="850"/>
        </w:trPr>
        <w:tc>
          <w:tcPr>
            <w:tcW w:w="732" w:type="dxa"/>
            <w:vMerge/>
            <w:vAlign w:val="center"/>
          </w:tcPr>
          <w:p w:rsidR="00C53006" w:rsidRPr="006738CC" w:rsidRDefault="00C53006" w:rsidP="00C53006"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vAlign w:val="center"/>
          </w:tcPr>
          <w:p w:rsidR="00C53006" w:rsidRPr="006738CC" w:rsidRDefault="00C53006" w:rsidP="00C530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C53006" w:rsidRPr="006738CC" w:rsidRDefault="00C53006" w:rsidP="00C530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17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太阳</w:t>
            </w:r>
          </w:p>
        </w:tc>
        <w:tc>
          <w:tcPr>
            <w:tcW w:w="3196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2776" w:type="dxa"/>
          </w:tcPr>
          <w:p w:rsidR="00C53006" w:rsidRDefault="00C53006" w:rsidP="00C53006">
            <w:pPr>
              <w:jc w:val="left"/>
            </w:pPr>
            <w:r w:rsidRPr="00FB3852">
              <w:rPr>
                <w:rFonts w:hint="eastAsia"/>
              </w:rPr>
              <w:t>用量角器测量太阳高度</w:t>
            </w:r>
          </w:p>
        </w:tc>
        <w:tc>
          <w:tcPr>
            <w:tcW w:w="1674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54" w:type="dxa"/>
          </w:tcPr>
          <w:p w:rsidR="00C53006" w:rsidRDefault="00C53006" w:rsidP="00C5300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78" w:type="dxa"/>
            <w:vMerge/>
          </w:tcPr>
          <w:p w:rsidR="00C53006" w:rsidRDefault="00C53006" w:rsidP="00C53006">
            <w:pPr>
              <w:jc w:val="left"/>
            </w:pPr>
          </w:p>
        </w:tc>
      </w:tr>
      <w:tr w:rsidR="00AE38DA" w:rsidTr="00AE38DA">
        <w:trPr>
          <w:trHeight w:val="850"/>
        </w:trPr>
        <w:tc>
          <w:tcPr>
            <w:tcW w:w="732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266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17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19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、体会</w:t>
            </w:r>
            <w:r>
              <w:t>诗歌的韵味，背诵诗歌。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AE38DA" w:rsidRDefault="00AE38DA" w:rsidP="00AE38DA">
            <w:pPr>
              <w:pStyle w:val="a4"/>
              <w:ind w:left="644" w:firstLineChars="0" w:firstLine="0"/>
              <w:jc w:val="left"/>
            </w:pPr>
          </w:p>
        </w:tc>
        <w:tc>
          <w:tcPr>
            <w:tcW w:w="2776" w:type="dxa"/>
          </w:tcPr>
          <w:p w:rsidR="00AE38DA" w:rsidRDefault="00AE38DA" w:rsidP="00AE38D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</w:t>
            </w:r>
            <w:r>
              <w:t>诗歌，背诵诗歌。</w:t>
            </w:r>
          </w:p>
          <w:p w:rsidR="00AE38DA" w:rsidRDefault="00AE38DA" w:rsidP="00AE38D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</w:p>
        </w:tc>
        <w:tc>
          <w:tcPr>
            <w:tcW w:w="1674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E38DA" w:rsidRPr="00CE29BA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54" w:type="dxa"/>
          </w:tcPr>
          <w:p w:rsidR="00AE38DA" w:rsidRDefault="00AE38DA" w:rsidP="00AE38DA">
            <w:pPr>
              <w:jc w:val="left"/>
            </w:pPr>
            <w:r>
              <w:t>30</w:t>
            </w:r>
          </w:p>
        </w:tc>
        <w:tc>
          <w:tcPr>
            <w:tcW w:w="978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AE38DA">
        <w:trPr>
          <w:trHeight w:val="850"/>
        </w:trPr>
        <w:tc>
          <w:tcPr>
            <w:tcW w:w="732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266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17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19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预习，了解动鸟和家禽的形态特征，准备好材料。</w:t>
            </w:r>
          </w:p>
        </w:tc>
        <w:tc>
          <w:tcPr>
            <w:tcW w:w="27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预习，了解鸟和家禽的形态特征，准备好材料。</w:t>
            </w:r>
          </w:p>
        </w:tc>
        <w:tc>
          <w:tcPr>
            <w:tcW w:w="1674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54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8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AE38DA">
        <w:trPr>
          <w:trHeight w:val="850"/>
        </w:trPr>
        <w:tc>
          <w:tcPr>
            <w:tcW w:w="732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17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当冲突发生（第二课时）</w:t>
            </w:r>
          </w:p>
        </w:tc>
        <w:tc>
          <w:tcPr>
            <w:tcW w:w="319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说一说和同学产生的矛盾并说说自己是如何解决问题的。</w:t>
            </w:r>
          </w:p>
        </w:tc>
        <w:tc>
          <w:tcPr>
            <w:tcW w:w="27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说一说和同学产生的矛盾并说说自己是如何解决问题的。</w:t>
            </w:r>
          </w:p>
        </w:tc>
        <w:tc>
          <w:tcPr>
            <w:tcW w:w="1674" w:type="dxa"/>
          </w:tcPr>
          <w:p w:rsidR="00AE38DA" w:rsidRDefault="00AE38DA" w:rsidP="00AE38DA">
            <w:pPr>
              <w:jc w:val="left"/>
            </w:pPr>
            <w:r>
              <w:t>实践</w:t>
            </w:r>
          </w:p>
        </w:tc>
        <w:tc>
          <w:tcPr>
            <w:tcW w:w="1254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8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AE38DA">
        <w:trPr>
          <w:trHeight w:val="850"/>
        </w:trPr>
        <w:tc>
          <w:tcPr>
            <w:tcW w:w="732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17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19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亲子抓尾巴</w:t>
            </w:r>
          </w:p>
        </w:tc>
        <w:tc>
          <w:tcPr>
            <w:tcW w:w="2776" w:type="dxa"/>
          </w:tcPr>
          <w:p w:rsidR="00AE38DA" w:rsidRDefault="00AE38DA" w:rsidP="00AE38DA">
            <w:pPr>
              <w:jc w:val="left"/>
            </w:pPr>
          </w:p>
        </w:tc>
        <w:tc>
          <w:tcPr>
            <w:tcW w:w="1674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54" w:type="dxa"/>
          </w:tcPr>
          <w:p w:rsidR="00AE38DA" w:rsidRDefault="00AE38DA" w:rsidP="00AE38DA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78" w:type="dxa"/>
            <w:vMerge/>
          </w:tcPr>
          <w:p w:rsidR="00AE38DA" w:rsidRDefault="00AE38DA" w:rsidP="00AE38D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46FE4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46FE4" w:rsidRPr="006738CC" w:rsidRDefault="00346FE4" w:rsidP="00346F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46FE4" w:rsidRPr="006738CC" w:rsidRDefault="00346FE4" w:rsidP="00346F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6FE4" w:rsidRPr="006738CC" w:rsidRDefault="00346FE4" w:rsidP="00346FE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  <w:p w:rsidR="00346FE4" w:rsidRPr="00783C80" w:rsidRDefault="00346FE4" w:rsidP="00346FE4">
            <w:pPr>
              <w:jc w:val="left"/>
            </w:pPr>
          </w:p>
        </w:tc>
        <w:tc>
          <w:tcPr>
            <w:tcW w:w="3260" w:type="dxa"/>
          </w:tcPr>
          <w:p w:rsidR="00346FE4" w:rsidRDefault="00346FE4" w:rsidP="00346FE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6FE4" w:rsidRPr="00C0182D" w:rsidRDefault="00346FE4" w:rsidP="00346FE4">
            <w:pPr>
              <w:jc w:val="left"/>
            </w:pPr>
          </w:p>
        </w:tc>
        <w:tc>
          <w:tcPr>
            <w:tcW w:w="2835" w:type="dxa"/>
          </w:tcPr>
          <w:p w:rsidR="00346FE4" w:rsidRDefault="00346FE4" w:rsidP="00346FE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6FE4" w:rsidRPr="00C0182D" w:rsidRDefault="00346FE4" w:rsidP="00346FE4">
            <w:pPr>
              <w:jc w:val="left"/>
            </w:pPr>
          </w:p>
        </w:tc>
        <w:tc>
          <w:tcPr>
            <w:tcW w:w="1701" w:type="dxa"/>
          </w:tcPr>
          <w:p w:rsidR="00346FE4" w:rsidRDefault="00346FE4" w:rsidP="00346F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6FE4" w:rsidRDefault="00346FE4" w:rsidP="00346F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6FE4" w:rsidRDefault="00346FE4" w:rsidP="00346FE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6FE4" w:rsidRDefault="00346FE4" w:rsidP="00346FE4">
            <w:pPr>
              <w:jc w:val="left"/>
            </w:pPr>
          </w:p>
          <w:p w:rsidR="00346FE4" w:rsidRDefault="00346FE4" w:rsidP="00346FE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46FE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46FE4" w:rsidRPr="006738CC" w:rsidRDefault="00346FE4" w:rsidP="00346F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6FE4" w:rsidRPr="006738CC" w:rsidRDefault="00346FE4" w:rsidP="00346F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46FE4" w:rsidRPr="006738CC" w:rsidRDefault="00346FE4" w:rsidP="00346F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346FE4" w:rsidRDefault="00346FE4" w:rsidP="00346FE4">
            <w:pPr>
              <w:jc w:val="left"/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 w:rsidR="00346FE4" w:rsidRPr="00FD25AC" w:rsidRDefault="00346FE4" w:rsidP="00346FE4">
            <w:pPr>
              <w:jc w:val="left"/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:rsidR="00346FE4" w:rsidRDefault="00346FE4" w:rsidP="00346FE4">
            <w:pPr>
              <w:jc w:val="left"/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6FE4" w:rsidRDefault="00346FE4" w:rsidP="00346FE4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DA" w:rsidRPr="00CE29BA" w:rsidRDefault="00AE38DA" w:rsidP="00AE38DA">
            <w:pPr>
              <w:jc w:val="left"/>
            </w:pPr>
            <w:r>
              <w:rPr>
                <w:rFonts w:hint="eastAsia"/>
              </w:rPr>
              <w:t>《短时</w:t>
            </w:r>
            <w:r>
              <w:t>=</w:t>
            </w:r>
            <w:r>
              <w:t>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AE38DA" w:rsidRDefault="00AE38DA" w:rsidP="00AE38DA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AE38DA" w:rsidRDefault="00AE38DA" w:rsidP="00AE38DA">
            <w:pPr>
              <w:jc w:val="left"/>
            </w:pPr>
          </w:p>
        </w:tc>
        <w:tc>
          <w:tcPr>
            <w:tcW w:w="2835" w:type="dxa"/>
          </w:tcPr>
          <w:p w:rsidR="00AE38DA" w:rsidRDefault="00AE38DA" w:rsidP="00AE38D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AE38DA" w:rsidRPr="00997F68" w:rsidRDefault="00AE38DA" w:rsidP="00AE38D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  <w:r>
              <w:t>。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DA" w:rsidRPr="00997F68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023033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AE38DA" w:rsidRDefault="00AE38DA" w:rsidP="00AE38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西风的话</w:t>
            </w:r>
            <w:r>
              <w:t>》</w:t>
            </w:r>
          </w:p>
          <w:p w:rsidR="00AE38DA" w:rsidRDefault="00AE38DA" w:rsidP="00AE38DA">
            <w:pPr>
              <w:jc w:val="left"/>
            </w:pP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38D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DA" w:rsidRPr="00CE29BA" w:rsidRDefault="00AE38DA" w:rsidP="00AE38DA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</w:tcPr>
          <w:p w:rsidR="00AE38DA" w:rsidRDefault="00AE38DA" w:rsidP="00AE38D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t>流利地朗读课文，背诵课文。</w:t>
            </w:r>
          </w:p>
          <w:p w:rsidR="00AE38DA" w:rsidRDefault="00AE38DA" w:rsidP="00AE38D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AE38DA" w:rsidRDefault="00AE38DA" w:rsidP="00AE38D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 w:rsidR="00AE38DA" w:rsidRPr="00254E0C" w:rsidRDefault="00AE38DA" w:rsidP="00AE38D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AE38DA" w:rsidRPr="00254E0C" w:rsidRDefault="00AE38DA" w:rsidP="00AE38DA">
            <w:pPr>
              <w:jc w:val="left"/>
            </w:pP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E38DA" w:rsidRPr="00254E0C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 w:val="restart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38DA" w:rsidRDefault="00AE38DA" w:rsidP="00AE38DA">
            <w:pPr>
              <w:jc w:val="left"/>
            </w:pP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38DA" w:rsidRPr="00C0182D" w:rsidRDefault="00AE38DA" w:rsidP="00AE38DA">
            <w:pPr>
              <w:jc w:val="left"/>
            </w:pPr>
          </w:p>
        </w:tc>
        <w:tc>
          <w:tcPr>
            <w:tcW w:w="1701" w:type="dxa"/>
          </w:tcPr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E38DA" w:rsidRDefault="00AE38DA" w:rsidP="00AE38D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</w:p>
          <w:p w:rsidR="00AE38DA" w:rsidRDefault="00AE38DA" w:rsidP="00AE38D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  <w:p w:rsidR="00AE38DA" w:rsidRDefault="00AE38DA" w:rsidP="00AE38DA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AE38DA" w:rsidRDefault="00AE38DA" w:rsidP="00AE38DA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AE38DA" w:rsidRDefault="00AE38DA" w:rsidP="00AE38DA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AE38DA" w:rsidRDefault="00AE38DA" w:rsidP="00AE38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:rsidR="00AE38DA" w:rsidRDefault="00AE38DA" w:rsidP="00AE38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DA" w:rsidRPr="003D23E9" w:rsidRDefault="00AE38DA" w:rsidP="00AE38DA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AE38DA" w:rsidRDefault="00AE38DA" w:rsidP="00AE38D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 w:rsidR="00AE38DA" w:rsidRDefault="00AE38DA" w:rsidP="00AE38D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 w:rsidR="00AE38DA" w:rsidRDefault="00AE38DA" w:rsidP="00AE38D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AE38DA" w:rsidRDefault="00AE38DA" w:rsidP="00AE38D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 w:rsidR="00AE38DA" w:rsidRDefault="00AE38DA" w:rsidP="00AE38D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分钟斯</w:t>
            </w:r>
            <w:r>
              <w:t>名牌游戏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38D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DA" w:rsidRPr="003D23E9" w:rsidRDefault="00AE38DA" w:rsidP="00AE38DA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 w:rsidR="00AE38DA" w:rsidRDefault="00AE38DA" w:rsidP="00AE38D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AE38DA" w:rsidRPr="00C41E67" w:rsidRDefault="00AE38DA" w:rsidP="00AE38D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E38DA" w:rsidRPr="00665321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乘法》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38DA" w:rsidRPr="00975BD4" w:rsidRDefault="00AE38DA" w:rsidP="00AE38DA">
            <w:pPr>
              <w:jc w:val="left"/>
            </w:pP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38DA" w:rsidRPr="00C0182D" w:rsidRDefault="00AE38DA" w:rsidP="00AE38DA">
            <w:pPr>
              <w:jc w:val="left"/>
            </w:pPr>
          </w:p>
        </w:tc>
        <w:tc>
          <w:tcPr>
            <w:tcW w:w="1701" w:type="dxa"/>
          </w:tcPr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E38DA" w:rsidRDefault="00AE38DA" w:rsidP="00AE38D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</w:p>
          <w:p w:rsidR="00AE38DA" w:rsidRDefault="00AE38DA" w:rsidP="00AE38D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当冲突发生（第三课时）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46FE4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46FE4" w:rsidRPr="006738CC" w:rsidRDefault="00346FE4" w:rsidP="00346F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46FE4" w:rsidRPr="006738CC" w:rsidRDefault="00346FE4" w:rsidP="00346F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6FE4" w:rsidRPr="006738CC" w:rsidRDefault="00346FE4" w:rsidP="00346FE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46FE4" w:rsidRDefault="00346FE4" w:rsidP="00346FE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6FE4" w:rsidRPr="00975BD4" w:rsidRDefault="00346FE4" w:rsidP="00346FE4">
            <w:pPr>
              <w:jc w:val="left"/>
            </w:pPr>
          </w:p>
        </w:tc>
        <w:tc>
          <w:tcPr>
            <w:tcW w:w="2835" w:type="dxa"/>
          </w:tcPr>
          <w:p w:rsidR="00346FE4" w:rsidRDefault="00346FE4" w:rsidP="00346FE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6FE4" w:rsidRPr="00C0182D" w:rsidRDefault="00346FE4" w:rsidP="00346FE4">
            <w:pPr>
              <w:jc w:val="left"/>
            </w:pPr>
          </w:p>
        </w:tc>
        <w:tc>
          <w:tcPr>
            <w:tcW w:w="1701" w:type="dxa"/>
          </w:tcPr>
          <w:p w:rsidR="00346FE4" w:rsidRDefault="00346FE4" w:rsidP="00346F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6FE4" w:rsidRDefault="00346FE4" w:rsidP="00346F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6FE4" w:rsidRDefault="00346FE4" w:rsidP="00346FE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6FE4" w:rsidRDefault="00346FE4" w:rsidP="00346FE4">
            <w:pPr>
              <w:jc w:val="left"/>
            </w:pPr>
          </w:p>
          <w:p w:rsidR="00346FE4" w:rsidRDefault="00346FE4" w:rsidP="00346FE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6FE4" w:rsidRDefault="00346FE4" w:rsidP="00346FE4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DA" w:rsidRPr="003D23E9" w:rsidRDefault="00AE38DA" w:rsidP="00AE38DA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 w:rsidR="00AE38DA" w:rsidRDefault="00AE38DA" w:rsidP="00AE38D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AE38DA" w:rsidRPr="00C41E67" w:rsidRDefault="00AE38DA" w:rsidP="00AE38D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E38DA" w:rsidRPr="00665321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欣赏《战台风》、《新疆之春》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E38DA" w:rsidRDefault="00AE38DA" w:rsidP="00AE38D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 Sound time  &amp; song time</w:t>
            </w:r>
          </w:p>
          <w:p w:rsidR="00AE38DA" w:rsidRDefault="00AE38DA" w:rsidP="00AE38DA">
            <w:pPr>
              <w:jc w:val="left"/>
            </w:pP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AE38DA" w:rsidRDefault="00AE38DA" w:rsidP="00AE38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AE38DA" w:rsidRDefault="00AE38DA" w:rsidP="00AE38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太阳</w:t>
            </w:r>
            <w:r>
              <w:t>钟</w:t>
            </w:r>
          </w:p>
        </w:tc>
        <w:tc>
          <w:tcPr>
            <w:tcW w:w="3260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2835" w:type="dxa"/>
          </w:tcPr>
          <w:p w:rsidR="00AE38DA" w:rsidRDefault="00AE38DA" w:rsidP="00AE38DA">
            <w:pPr>
              <w:jc w:val="left"/>
            </w:pPr>
            <w:r w:rsidRPr="00FB3852">
              <w:rPr>
                <w:rFonts w:hint="eastAsia"/>
              </w:rPr>
              <w:t>用硬卡纸和指南针制作一个地平日晷</w:t>
            </w:r>
          </w:p>
        </w:tc>
        <w:tc>
          <w:tcPr>
            <w:tcW w:w="1701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  <w:tr w:rsidR="00AE38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DA" w:rsidRPr="006738CC" w:rsidRDefault="00AE38DA" w:rsidP="00AE3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E38DA" w:rsidRPr="006B016E" w:rsidRDefault="00AE38DA" w:rsidP="00AE38DA">
            <w:pPr>
              <w:jc w:val="left"/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</w:tcPr>
          <w:p w:rsidR="00AE38DA" w:rsidRDefault="00AE38DA" w:rsidP="00AE38DA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</w:t>
            </w:r>
            <w:r>
              <w:t>”</w:t>
            </w:r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 w:rsidR="00AE38DA" w:rsidRDefault="00AE38DA" w:rsidP="00AE38DA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</w:tc>
        <w:tc>
          <w:tcPr>
            <w:tcW w:w="2835" w:type="dxa"/>
          </w:tcPr>
          <w:p w:rsidR="00AE38DA" w:rsidRPr="00187BCD" w:rsidRDefault="00AE38DA" w:rsidP="00AE38D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、书写左右结构</w:t>
            </w:r>
            <w:r>
              <w:t>的</w:t>
            </w:r>
            <w:r>
              <w:t>”</w:t>
            </w:r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涂等字。</w:t>
            </w:r>
          </w:p>
        </w:tc>
        <w:tc>
          <w:tcPr>
            <w:tcW w:w="1701" w:type="dxa"/>
          </w:tcPr>
          <w:p w:rsidR="00AE38DA" w:rsidRPr="00187BCD" w:rsidRDefault="00AE38DA" w:rsidP="00AE38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DA" w:rsidRDefault="00AE38DA" w:rsidP="00AE38DA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AE38DA" w:rsidRDefault="00AE38DA" w:rsidP="00AE38DA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bookmarkStart w:id="0" w:name="_GoBack"/>
      <w:r w:rsidR="00C23C64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</w:t>
      </w:r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346FE4"/>
    <w:rsid w:val="005243B7"/>
    <w:rsid w:val="005541E3"/>
    <w:rsid w:val="005D7459"/>
    <w:rsid w:val="006738CC"/>
    <w:rsid w:val="006866AA"/>
    <w:rsid w:val="007F5F9C"/>
    <w:rsid w:val="00AE38DA"/>
    <w:rsid w:val="00C23C64"/>
    <w:rsid w:val="00C305B0"/>
    <w:rsid w:val="00C53006"/>
    <w:rsid w:val="00C61C0B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8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2021-09-10T05:07:00Z</dcterms:created>
  <dcterms:modified xsi:type="dcterms:W3CDTF">2022-03-23T05:16:00Z</dcterms:modified>
</cp:coreProperties>
</file>