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E526F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A782E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A782E" w:rsidRPr="006738CC" w:rsidRDefault="007A782E" w:rsidP="007A782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A782E" w:rsidRDefault="007A782E" w:rsidP="007A7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782E" w:rsidRDefault="007A782E" w:rsidP="007A7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Checkout time &amp; Ticking time</w:t>
            </w:r>
          </w:p>
          <w:p w:rsidR="007A782E" w:rsidRDefault="007A782E" w:rsidP="007A7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782E" w:rsidRDefault="007A782E" w:rsidP="007A7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7A782E" w:rsidRDefault="007A782E" w:rsidP="007A782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7A782E" w:rsidRDefault="007A782E" w:rsidP="007A782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EFGHIJ</w:t>
            </w:r>
          </w:p>
        </w:tc>
        <w:tc>
          <w:tcPr>
            <w:tcW w:w="2835" w:type="dxa"/>
          </w:tcPr>
          <w:p w:rsidR="007A782E" w:rsidRDefault="007A782E" w:rsidP="007A782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7A782E" w:rsidRDefault="007A782E" w:rsidP="007A782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</w:t>
            </w:r>
          </w:p>
        </w:tc>
        <w:tc>
          <w:tcPr>
            <w:tcW w:w="1701" w:type="dxa"/>
          </w:tcPr>
          <w:p w:rsidR="007A782E" w:rsidRDefault="007A782E" w:rsidP="007A782E">
            <w:pPr>
              <w:jc w:val="left"/>
            </w:pPr>
          </w:p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7A782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A782E" w:rsidRPr="006738CC" w:rsidRDefault="007A782E" w:rsidP="007A78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A782E" w:rsidRDefault="007A782E" w:rsidP="007A782E">
            <w:pPr>
              <w:jc w:val="left"/>
            </w:pPr>
          </w:p>
        </w:tc>
        <w:tc>
          <w:tcPr>
            <w:tcW w:w="1276" w:type="dxa"/>
          </w:tcPr>
          <w:p w:rsidR="007A782E" w:rsidRDefault="007A782E" w:rsidP="007A782E">
            <w:pPr>
              <w:jc w:val="left"/>
            </w:pPr>
          </w:p>
        </w:tc>
        <w:tc>
          <w:tcPr>
            <w:tcW w:w="992" w:type="dxa"/>
            <w:vMerge/>
          </w:tcPr>
          <w:p w:rsidR="007A782E" w:rsidRDefault="007A782E" w:rsidP="007A782E">
            <w:pPr>
              <w:jc w:val="left"/>
            </w:pPr>
          </w:p>
        </w:tc>
      </w:tr>
      <w:tr w:rsidR="00060EF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《在</w:t>
            </w:r>
            <w:r>
              <w:t>天晴了的时候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060EF1" w:rsidRDefault="00060EF1" w:rsidP="00060EF1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</w:t>
            </w:r>
            <w:r>
              <w:rPr>
                <w:rFonts w:hint="eastAsia"/>
              </w:rPr>
              <w:t>。</w:t>
            </w:r>
          </w:p>
          <w:p w:rsidR="00060EF1" w:rsidRDefault="00060EF1" w:rsidP="00060EF1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060EF1" w:rsidRDefault="00060EF1" w:rsidP="00060EF1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:rsidR="00060EF1" w:rsidRDefault="00060EF1" w:rsidP="00060EF1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60EF1" w:rsidRPr="00CE29BA" w:rsidRDefault="00060EF1" w:rsidP="00060EF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t>30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  <w:tr w:rsidR="00060EF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预习，准备工具材料，了解纸版画的绘画步骤。</w:t>
            </w:r>
          </w:p>
        </w:tc>
        <w:tc>
          <w:tcPr>
            <w:tcW w:w="2835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预习，准备工具材料，了解纸版画的绘画步骤</w:t>
            </w: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  <w:tr w:rsidR="00060EF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买东西的学问（第一课时）</w:t>
            </w:r>
          </w:p>
        </w:tc>
        <w:tc>
          <w:tcPr>
            <w:tcW w:w="3260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和家人一起逛超市，说说五种你喜欢的物品的商品信息。</w:t>
            </w:r>
          </w:p>
        </w:tc>
        <w:tc>
          <w:tcPr>
            <w:tcW w:w="2835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  <w:tr w:rsidR="00060EF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：支撑前翻下</w:t>
            </w:r>
            <w:r>
              <w:t xml:space="preserve"> </w:t>
            </w:r>
          </w:p>
        </w:tc>
        <w:tc>
          <w:tcPr>
            <w:tcW w:w="3260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分钟亲子</w:t>
            </w:r>
            <w:r>
              <w:t>三人</w:t>
            </w:r>
            <w:r>
              <w:rPr>
                <w:rFonts w:hint="eastAsia"/>
              </w:rPr>
              <w:t>五</w:t>
            </w:r>
            <w:r>
              <w:t>足游戏</w:t>
            </w:r>
          </w:p>
        </w:tc>
        <w:tc>
          <w:tcPr>
            <w:tcW w:w="2835" w:type="dxa"/>
          </w:tcPr>
          <w:p w:rsidR="00060EF1" w:rsidRDefault="00060EF1" w:rsidP="00060EF1">
            <w:pPr>
              <w:jc w:val="left"/>
            </w:pP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A782E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A782E" w:rsidRPr="006738CC" w:rsidRDefault="007A782E" w:rsidP="007A782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整理</w:t>
            </w:r>
            <w:r>
              <w:t>与练习</w:t>
            </w:r>
          </w:p>
          <w:p w:rsidR="007A782E" w:rsidRPr="00783C80" w:rsidRDefault="007A782E" w:rsidP="007A782E">
            <w:pPr>
              <w:jc w:val="left"/>
            </w:pPr>
          </w:p>
        </w:tc>
        <w:tc>
          <w:tcPr>
            <w:tcW w:w="3260" w:type="dxa"/>
          </w:tcPr>
          <w:p w:rsidR="007A782E" w:rsidRDefault="007A782E" w:rsidP="007A78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782E" w:rsidRPr="00C0182D" w:rsidRDefault="007A782E" w:rsidP="007A782E">
            <w:pPr>
              <w:jc w:val="left"/>
            </w:pPr>
          </w:p>
        </w:tc>
        <w:tc>
          <w:tcPr>
            <w:tcW w:w="2835" w:type="dxa"/>
          </w:tcPr>
          <w:p w:rsidR="007A782E" w:rsidRDefault="007A782E" w:rsidP="007A78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782E" w:rsidRPr="00C0182D" w:rsidRDefault="007A782E" w:rsidP="007A782E">
            <w:pPr>
              <w:jc w:val="left"/>
            </w:pPr>
          </w:p>
        </w:tc>
        <w:tc>
          <w:tcPr>
            <w:tcW w:w="1701" w:type="dxa"/>
          </w:tcPr>
          <w:p w:rsidR="007A782E" w:rsidRDefault="007A782E" w:rsidP="007A7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782E" w:rsidRDefault="007A782E" w:rsidP="007A7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A782E" w:rsidRDefault="007A782E" w:rsidP="007A782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A782E" w:rsidRDefault="007A782E" w:rsidP="007A782E">
            <w:pPr>
              <w:jc w:val="left"/>
            </w:pPr>
          </w:p>
          <w:p w:rsidR="007A782E" w:rsidRDefault="007A782E" w:rsidP="007A782E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7A782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A782E" w:rsidRPr="006738CC" w:rsidRDefault="007A782E" w:rsidP="007A78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7A782E" w:rsidRDefault="007A782E" w:rsidP="007A782E">
            <w:pPr>
              <w:jc w:val="left"/>
            </w:pPr>
            <w:r w:rsidRPr="009364D6">
              <w:rPr>
                <w:rFonts w:ascii="宋体" w:eastAsia="宋体" w:hAnsi="宋体" w:cs="宋体" w:hint="eastAsia"/>
                <w:sz w:val="24"/>
                <w:szCs w:val="24"/>
              </w:rPr>
              <w:t>插入超链接</w:t>
            </w:r>
          </w:p>
        </w:tc>
        <w:tc>
          <w:tcPr>
            <w:tcW w:w="3260" w:type="dxa"/>
          </w:tcPr>
          <w:p w:rsidR="007A782E" w:rsidRPr="00FD25AC" w:rsidRDefault="007A782E" w:rsidP="007A782E">
            <w:pPr>
              <w:jc w:val="left"/>
            </w:pPr>
            <w:r>
              <w:rPr>
                <w:rFonts w:hint="eastAsia"/>
              </w:rPr>
              <w:t>练习</w:t>
            </w:r>
            <w:r w:rsidRPr="009364D6">
              <w:rPr>
                <w:rFonts w:hint="eastAsia"/>
              </w:rPr>
              <w:t>设置文本、图片超链接</w:t>
            </w:r>
          </w:p>
        </w:tc>
        <w:tc>
          <w:tcPr>
            <w:tcW w:w="2835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口答超链接的作用</w:t>
            </w:r>
          </w:p>
        </w:tc>
        <w:tc>
          <w:tcPr>
            <w:tcW w:w="1701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A782E" w:rsidRDefault="007A782E" w:rsidP="007A782E">
            <w:pPr>
              <w:jc w:val="left"/>
            </w:pPr>
          </w:p>
        </w:tc>
      </w:tr>
      <w:tr w:rsidR="00060EF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0EF1" w:rsidRPr="00CE29BA" w:rsidRDefault="00060EF1" w:rsidP="00060EF1">
            <w:pPr>
              <w:jc w:val="left"/>
            </w:pPr>
            <w:r>
              <w:rPr>
                <w:rFonts w:hint="eastAsia"/>
              </w:rPr>
              <w:t>《</w:t>
            </w:r>
            <w:r>
              <w:t>在天晴了的时候》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060EF1" w:rsidRDefault="00060EF1" w:rsidP="00060EF1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:rsidR="00060EF1" w:rsidRDefault="00060EF1" w:rsidP="00060EF1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</w:tc>
        <w:tc>
          <w:tcPr>
            <w:tcW w:w="2835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:rsidR="00060EF1" w:rsidRPr="00F35FE3" w:rsidRDefault="00060EF1" w:rsidP="00060EF1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  <w:tr w:rsidR="00060EF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60EF1" w:rsidRDefault="00060EF1" w:rsidP="00060E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60EF1" w:rsidRDefault="00060EF1" w:rsidP="00060EF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3复习 </w:t>
            </w:r>
          </w:p>
          <w:p w:rsidR="00060EF1" w:rsidRDefault="00060EF1" w:rsidP="00060EF1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060EF1" w:rsidRDefault="00060EF1" w:rsidP="00060EF1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060EF1" w:rsidRDefault="00060EF1" w:rsidP="00060EF1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060EF1" w:rsidRDefault="00060EF1" w:rsidP="00060EF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060EF1" w:rsidRDefault="00060EF1" w:rsidP="00060EF1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060EF1" w:rsidRDefault="00060EF1" w:rsidP="00060EF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060EF1" w:rsidRDefault="00060EF1" w:rsidP="00060EF1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060EF1" w:rsidRDefault="00060EF1" w:rsidP="00060EF1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060EF1" w:rsidRDefault="00060EF1" w:rsidP="00060EF1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060EF1" w:rsidRDefault="00060EF1" w:rsidP="00060EF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</w:p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  <w:tr w:rsidR="00060EF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2835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  <w:tr w:rsidR="00060EF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四季歌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060EF1" w:rsidRDefault="00060EF1" w:rsidP="00060E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60EF1" w:rsidRDefault="00060EF1" w:rsidP="00060E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60EF1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0EF1" w:rsidRPr="00CE29BA" w:rsidRDefault="00060EF1" w:rsidP="00060EF1"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r>
              <w:t>一</w:t>
            </w:r>
          </w:p>
        </w:tc>
        <w:tc>
          <w:tcPr>
            <w:tcW w:w="3260" w:type="dxa"/>
          </w:tcPr>
          <w:p w:rsidR="00060EF1" w:rsidRDefault="00060EF1" w:rsidP="00060EF1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  <w:p w:rsidR="00060EF1" w:rsidRDefault="00060EF1" w:rsidP="00060EF1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能与</w:t>
            </w:r>
            <w:r>
              <w:t>同学交流自己搜集或创作的</w:t>
            </w:r>
            <w:r>
              <w:rPr>
                <w:rFonts w:hint="eastAsia"/>
              </w:rPr>
              <w:t>小诗</w:t>
            </w:r>
            <w:r>
              <w:t>集。</w:t>
            </w:r>
          </w:p>
        </w:tc>
        <w:tc>
          <w:tcPr>
            <w:tcW w:w="2835" w:type="dxa"/>
          </w:tcPr>
          <w:p w:rsidR="00060EF1" w:rsidRPr="0014729E" w:rsidRDefault="00060EF1" w:rsidP="00060EF1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60EF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练习</w:t>
            </w:r>
          </w:p>
        </w:tc>
        <w:tc>
          <w:tcPr>
            <w:tcW w:w="3260" w:type="dxa"/>
          </w:tcPr>
          <w:p w:rsidR="00060EF1" w:rsidRDefault="00060EF1" w:rsidP="00060E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060EF1" w:rsidRDefault="00060EF1" w:rsidP="00060EF1">
            <w:pPr>
              <w:jc w:val="left"/>
            </w:pPr>
          </w:p>
        </w:tc>
        <w:tc>
          <w:tcPr>
            <w:tcW w:w="2835" w:type="dxa"/>
          </w:tcPr>
          <w:p w:rsidR="00060EF1" w:rsidRDefault="00060EF1" w:rsidP="00060E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060EF1" w:rsidRPr="00FB5481" w:rsidRDefault="00060EF1" w:rsidP="00060EF1">
            <w:pPr>
              <w:jc w:val="left"/>
            </w:pPr>
          </w:p>
        </w:tc>
        <w:tc>
          <w:tcPr>
            <w:tcW w:w="1701" w:type="dxa"/>
          </w:tcPr>
          <w:p w:rsidR="00060EF1" w:rsidRDefault="00060EF1" w:rsidP="00060E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60EF1" w:rsidRDefault="00060EF1" w:rsidP="00060E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60EF1" w:rsidRDefault="00060EF1" w:rsidP="00060E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</w:p>
          <w:p w:rsidR="00060EF1" w:rsidRDefault="00060EF1" w:rsidP="00060EF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  <w:tr w:rsidR="00060EF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0EF1" w:rsidRPr="006738CC" w:rsidRDefault="00060EF1" w:rsidP="00060E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60EF1" w:rsidRDefault="00060EF1" w:rsidP="00060E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60EF1" w:rsidRDefault="00060EF1" w:rsidP="00060E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60EF1" w:rsidRDefault="00060EF1" w:rsidP="00060EF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3复习 </w:t>
            </w:r>
          </w:p>
          <w:p w:rsidR="00060EF1" w:rsidRDefault="00060EF1" w:rsidP="00060EF1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060EF1" w:rsidRDefault="00060EF1" w:rsidP="00060EF1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060EF1" w:rsidRDefault="00060EF1" w:rsidP="00060EF1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060EF1" w:rsidRDefault="00060EF1" w:rsidP="00060EF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060EF1" w:rsidRDefault="00060EF1" w:rsidP="00060EF1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读U3知识点</w:t>
            </w:r>
          </w:p>
          <w:p w:rsidR="00060EF1" w:rsidRDefault="00060EF1" w:rsidP="00060EF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060EF1" w:rsidRDefault="00060EF1" w:rsidP="00060EF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1.读U3知识点</w:t>
            </w:r>
          </w:p>
          <w:p w:rsidR="00060EF1" w:rsidRDefault="00060EF1" w:rsidP="00060EF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060EF1" w:rsidRDefault="00060EF1" w:rsidP="00060EF1">
            <w:pPr>
              <w:jc w:val="left"/>
            </w:pPr>
          </w:p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60EF1" w:rsidRDefault="00060EF1" w:rsidP="00060E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0EF1" w:rsidRDefault="00060EF1" w:rsidP="00060EF1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B05EF" w:rsidRPr="003D23E9" w:rsidRDefault="005B05EF" w:rsidP="005B05EF"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r>
              <w:t>一</w:t>
            </w:r>
          </w:p>
        </w:tc>
        <w:tc>
          <w:tcPr>
            <w:tcW w:w="3260" w:type="dxa"/>
          </w:tcPr>
          <w:p w:rsidR="005B05EF" w:rsidRDefault="005B05EF" w:rsidP="005B05EF">
            <w:pPr>
              <w:pStyle w:val="a4"/>
              <w:ind w:left="360"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能和同学分工合作，举行班级诗歌朗诵会。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5B05EF" w:rsidRPr="00AD62F3" w:rsidRDefault="005B05EF" w:rsidP="005B05EF">
            <w:pPr>
              <w:pStyle w:val="a4"/>
              <w:ind w:left="360"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、听</w:t>
            </w:r>
            <w:r>
              <w:t>学生在班级进行诗歌朗诵会。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缝鞋套2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</w:pPr>
            <w:r w:rsidRPr="00783EA0"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缝鞋套的</w:t>
            </w:r>
            <w:r w:rsidRPr="00783EA0">
              <w:t>方法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组合动作一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将</w:t>
            </w:r>
            <w:r>
              <w:t>组合动作做给家人看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</w:pP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B05EF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B05EF" w:rsidRPr="0040207B" w:rsidRDefault="005B05EF" w:rsidP="005B05EF"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语文园地》第</w:t>
            </w:r>
            <w:r>
              <w:rPr>
                <w:rFonts w:hint="eastAsia"/>
              </w:rPr>
              <w:t>一</w:t>
            </w:r>
            <w:r>
              <w:t>课时</w:t>
            </w:r>
          </w:p>
        </w:tc>
        <w:tc>
          <w:tcPr>
            <w:tcW w:w="3260" w:type="dxa"/>
          </w:tcPr>
          <w:p w:rsidR="005B05EF" w:rsidRDefault="005B05EF" w:rsidP="005B05EF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</w:p>
          <w:p w:rsidR="005B05EF" w:rsidRDefault="005B05EF" w:rsidP="005B05EF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交流平台。</w:t>
            </w:r>
          </w:p>
          <w:p w:rsidR="005B05EF" w:rsidRDefault="005B05EF" w:rsidP="005B05EF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理解带电子</w:t>
            </w:r>
            <w:r>
              <w:t>的意思。</w:t>
            </w:r>
          </w:p>
        </w:tc>
        <w:tc>
          <w:tcPr>
            <w:tcW w:w="2835" w:type="dxa"/>
          </w:tcPr>
          <w:p w:rsidR="005B05EF" w:rsidRDefault="005B05EF" w:rsidP="005B05EF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背诵《</w:t>
            </w:r>
            <w:r>
              <w:rPr>
                <w:rFonts w:hint="eastAsia"/>
              </w:rPr>
              <w:t>三句</w:t>
            </w:r>
            <w:r>
              <w:t>名言</w:t>
            </w:r>
            <w:r>
              <w:rPr>
                <w:rFonts w:hint="eastAsia"/>
              </w:rPr>
              <w:t>》</w:t>
            </w:r>
            <w:r>
              <w:t>。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武术</w:t>
            </w:r>
            <w:r>
              <w:t>组</w:t>
            </w:r>
            <w:r>
              <w:rPr>
                <w:rFonts w:hint="eastAsia"/>
              </w:rPr>
              <w:t>合</w:t>
            </w:r>
            <w:r>
              <w:t>动作二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每日</w:t>
            </w:r>
            <w:r>
              <w:t>练习组合动作一和组合动作二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</w:pP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《用计算器</w:t>
            </w:r>
            <w:r>
              <w:t>计算》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B05EF" w:rsidRPr="00975BD4" w:rsidRDefault="005B05EF" w:rsidP="005B05EF">
            <w:pPr>
              <w:jc w:val="left"/>
            </w:pP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B05EF" w:rsidRPr="00AD0621" w:rsidRDefault="005B05EF" w:rsidP="005B05EF">
            <w:pPr>
              <w:jc w:val="left"/>
            </w:pPr>
          </w:p>
        </w:tc>
        <w:tc>
          <w:tcPr>
            <w:tcW w:w="1701" w:type="dxa"/>
          </w:tcPr>
          <w:p w:rsidR="005B05EF" w:rsidRDefault="005B05EF" w:rsidP="005B05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B05EF" w:rsidRDefault="005B05EF" w:rsidP="005B05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B05EF" w:rsidRDefault="005B05EF" w:rsidP="005B05E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</w:p>
          <w:p w:rsidR="005B05EF" w:rsidRDefault="005B05EF" w:rsidP="005B05E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尝试画一幅</w:t>
            </w:r>
            <w:r>
              <w:t>设计图。</w:t>
            </w:r>
          </w:p>
        </w:tc>
        <w:tc>
          <w:tcPr>
            <w:tcW w:w="1701" w:type="dxa"/>
          </w:tcPr>
          <w:p w:rsidR="005B05EF" w:rsidRPr="00365989" w:rsidRDefault="005B05EF" w:rsidP="005B05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买东西的学问（第二课时）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查找资料，收看往年</w:t>
            </w:r>
            <w:r>
              <w:rPr>
                <w:rFonts w:hint="eastAsia"/>
              </w:rPr>
              <w:t>315</w:t>
            </w:r>
            <w:r>
              <w:rPr>
                <w:rFonts w:hint="eastAsia"/>
              </w:rPr>
              <w:t>晚会，了解购物纠纷如何应对。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A782E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A782E" w:rsidRPr="006738CC" w:rsidRDefault="007A782E" w:rsidP="007A78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A782E" w:rsidRPr="006738CC" w:rsidRDefault="007A782E" w:rsidP="007A782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计算器探索规律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7A782E" w:rsidRDefault="007A782E" w:rsidP="007A78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782E" w:rsidRPr="00AD0621" w:rsidRDefault="007A782E" w:rsidP="007A782E">
            <w:pPr>
              <w:jc w:val="left"/>
            </w:pPr>
          </w:p>
        </w:tc>
        <w:tc>
          <w:tcPr>
            <w:tcW w:w="2835" w:type="dxa"/>
          </w:tcPr>
          <w:p w:rsidR="007A782E" w:rsidRDefault="007A782E" w:rsidP="007A78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782E" w:rsidRPr="00AD0621" w:rsidRDefault="007A782E" w:rsidP="007A782E">
            <w:pPr>
              <w:jc w:val="left"/>
            </w:pPr>
          </w:p>
        </w:tc>
        <w:tc>
          <w:tcPr>
            <w:tcW w:w="1701" w:type="dxa"/>
          </w:tcPr>
          <w:p w:rsidR="007A782E" w:rsidRDefault="007A782E" w:rsidP="007A7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782E" w:rsidRDefault="007A782E" w:rsidP="007A7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A782E" w:rsidRDefault="007A782E" w:rsidP="007A782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A782E" w:rsidRDefault="007A782E" w:rsidP="007A782E">
            <w:pPr>
              <w:jc w:val="left"/>
            </w:pPr>
          </w:p>
          <w:p w:rsidR="007A782E" w:rsidRDefault="007A782E" w:rsidP="007A782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A782E" w:rsidRDefault="007A782E" w:rsidP="007A782E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B05EF" w:rsidRPr="0040207B" w:rsidRDefault="005B05EF" w:rsidP="005B05EF">
            <w:pPr>
              <w:jc w:val="left"/>
            </w:pPr>
            <w:r>
              <w:rPr>
                <w:rFonts w:hint="eastAsia"/>
              </w:rPr>
              <w:t>《语文园地</w:t>
            </w:r>
            <w:r>
              <w:t>》第二课时</w:t>
            </w:r>
          </w:p>
        </w:tc>
        <w:tc>
          <w:tcPr>
            <w:tcW w:w="3260" w:type="dxa"/>
          </w:tcPr>
          <w:p w:rsidR="005B05EF" w:rsidRDefault="005B05EF" w:rsidP="005B05EF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仿照书上</w:t>
            </w:r>
            <w:r>
              <w:t>的例句，认真写一写。</w:t>
            </w:r>
          </w:p>
          <w:p w:rsidR="005B05EF" w:rsidRDefault="005B05EF" w:rsidP="005B05EF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识字</w:t>
            </w:r>
            <w:r>
              <w:t>加油站，中的字词进行读写。</w:t>
            </w:r>
          </w:p>
        </w:tc>
        <w:tc>
          <w:tcPr>
            <w:tcW w:w="2835" w:type="dxa"/>
          </w:tcPr>
          <w:p w:rsidR="005B05EF" w:rsidRPr="00096EA6" w:rsidRDefault="005B05EF" w:rsidP="005B05E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、识字</w:t>
            </w:r>
            <w:r>
              <w:t>加油站，中的字词进行读写。</w:t>
            </w:r>
          </w:p>
          <w:p w:rsidR="005B05EF" w:rsidRPr="00096EA6" w:rsidRDefault="005B05EF" w:rsidP="005B05EF">
            <w:pPr>
              <w:jc w:val="left"/>
            </w:pP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三）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B05EF" w:rsidRDefault="005B05EF" w:rsidP="005B05EF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Story time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B05EF" w:rsidRDefault="005B05EF" w:rsidP="005B05EF">
            <w:pPr>
              <w:jc w:val="left"/>
            </w:pP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庞大</w:t>
            </w:r>
            <w:r>
              <w:t>的</w:t>
            </w:r>
            <w:r>
              <w:t>“</w:t>
            </w:r>
            <w:r>
              <w:t>家族</w:t>
            </w:r>
            <w:r>
              <w:t>”</w:t>
            </w:r>
          </w:p>
        </w:tc>
        <w:tc>
          <w:tcPr>
            <w:tcW w:w="3260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描述</w:t>
            </w:r>
            <w:r>
              <w:t>一种你熟悉的昆虫</w:t>
            </w:r>
          </w:p>
        </w:tc>
        <w:tc>
          <w:tcPr>
            <w:tcW w:w="2835" w:type="dxa"/>
          </w:tcPr>
          <w:p w:rsidR="005B05EF" w:rsidRDefault="005B05EF" w:rsidP="005B05EF">
            <w:pPr>
              <w:jc w:val="left"/>
            </w:pPr>
            <w:r w:rsidRPr="00FB3852">
              <w:rPr>
                <w:rFonts w:hint="eastAsia"/>
              </w:rPr>
              <w:t>描述一种你熟悉的昆虫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  <w:tr w:rsidR="005B05E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B05EF" w:rsidRPr="006738CC" w:rsidRDefault="005B05EF" w:rsidP="005B05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B05EF" w:rsidRPr="006B016E" w:rsidRDefault="005B05EF" w:rsidP="005B05EF">
            <w:pPr>
              <w:jc w:val="left"/>
            </w:pPr>
            <w:r>
              <w:rPr>
                <w:rFonts w:hint="eastAsia"/>
              </w:rPr>
              <w:t>书法</w:t>
            </w:r>
            <w:r>
              <w:t>训练</w:t>
            </w:r>
          </w:p>
        </w:tc>
        <w:tc>
          <w:tcPr>
            <w:tcW w:w="3260" w:type="dxa"/>
          </w:tcPr>
          <w:p w:rsidR="005B05EF" w:rsidRDefault="005B05EF" w:rsidP="005B05EF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:rsidR="005B05EF" w:rsidRDefault="005B05EF" w:rsidP="005B05EF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练习</w:t>
            </w:r>
            <w:r>
              <w:t>书写：</w:t>
            </w:r>
            <w:r>
              <w:rPr>
                <w:rFonts w:hint="eastAsia"/>
              </w:rPr>
              <w:t>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:rsidR="005B05EF" w:rsidRDefault="005B05EF" w:rsidP="005B05EF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要求</w:t>
            </w:r>
            <w:r>
              <w:t>书写美观。</w:t>
            </w:r>
          </w:p>
        </w:tc>
        <w:tc>
          <w:tcPr>
            <w:tcW w:w="2835" w:type="dxa"/>
          </w:tcPr>
          <w:p w:rsidR="005B05EF" w:rsidRDefault="005B05EF" w:rsidP="005B05EF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、练习</w:t>
            </w:r>
            <w:r>
              <w:t>书写</w:t>
            </w:r>
            <w:r>
              <w:rPr>
                <w:rFonts w:hint="eastAsia"/>
              </w:rPr>
              <w:t>：瓶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:rsidR="005B05EF" w:rsidRPr="00394DE0" w:rsidRDefault="005B05EF" w:rsidP="005B05EF">
            <w:pPr>
              <w:jc w:val="left"/>
            </w:pPr>
            <w:r w:rsidRPr="00394DE0">
              <w:t xml:space="preserve"> </w:t>
            </w:r>
          </w:p>
        </w:tc>
        <w:tc>
          <w:tcPr>
            <w:tcW w:w="1701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B05EF" w:rsidRDefault="005B05EF" w:rsidP="005B05EF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5B05EF" w:rsidRDefault="005B05EF" w:rsidP="005B05EF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BC6B47">
        <w:rPr>
          <w:rFonts w:hint="eastAsia"/>
          <w:b/>
          <w:kern w:val="0"/>
          <w:sz w:val="24"/>
          <w:u w:val="single"/>
        </w:rPr>
        <w:t>翁子腾</w:t>
      </w:r>
      <w:r w:rsidR="00BC6B47">
        <w:rPr>
          <w:b/>
          <w:kern w:val="0"/>
          <w:sz w:val="24"/>
          <w:u w:val="single"/>
        </w:rPr>
        <w:t xml:space="preserve"> 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CA1C4D"/>
    <w:multiLevelType w:val="hybridMultilevel"/>
    <w:tmpl w:val="ED4E5332"/>
    <w:lvl w:ilvl="0" w:tplc="02F25EA8">
      <w:start w:val="1"/>
      <w:numFmt w:val="decimal"/>
      <w:lvlText w:val="%1、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7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60EF1"/>
    <w:rsid w:val="000E526F"/>
    <w:rsid w:val="00257E15"/>
    <w:rsid w:val="005243B7"/>
    <w:rsid w:val="005541E3"/>
    <w:rsid w:val="005B05EF"/>
    <w:rsid w:val="005D7459"/>
    <w:rsid w:val="006738CC"/>
    <w:rsid w:val="006866AA"/>
    <w:rsid w:val="007A782E"/>
    <w:rsid w:val="007F5F9C"/>
    <w:rsid w:val="00BC6B47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0E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2021-09-10T05:07:00Z</dcterms:created>
  <dcterms:modified xsi:type="dcterms:W3CDTF">2022-03-23T05:16:00Z</dcterms:modified>
</cp:coreProperties>
</file>